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B21C" w14:textId="77777777" w:rsidR="008F5E5C" w:rsidRDefault="00000000">
      <w:pPr>
        <w:spacing w:before="400" w:line="276" w:lineRule="auto"/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3101ACE4" wp14:editId="2852664B">
            <wp:simplePos x="0" y="0"/>
            <wp:positionH relativeFrom="column">
              <wp:posOffset>-563245</wp:posOffset>
            </wp:positionH>
            <wp:positionV relativeFrom="paragraph">
              <wp:posOffset>-857250</wp:posOffset>
            </wp:positionV>
            <wp:extent cx="993775" cy="94488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7C2B1F50" wp14:editId="1D5D38A0">
            <wp:simplePos x="0" y="0"/>
            <wp:positionH relativeFrom="column">
              <wp:posOffset>4867275</wp:posOffset>
            </wp:positionH>
            <wp:positionV relativeFrom="paragraph">
              <wp:posOffset>-1016635</wp:posOffset>
            </wp:positionV>
            <wp:extent cx="1176655" cy="1176655"/>
            <wp:effectExtent l="0" t="0" r="0" b="0"/>
            <wp:wrapNone/>
            <wp:docPr id="2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UNIVERSIDADE ESTADUAL DO CENTRO-OESTE, UNICENTRO</w:t>
      </w:r>
    </w:p>
    <w:p w14:paraId="58A8C4B2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CAMPUS UNIVERSITÁRIO DO CEDETEG</w:t>
      </w:r>
    </w:p>
    <w:p w14:paraId="5D8EC96A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SETOR DE CIÊNCIAS AGRÁRIAS E AMBIENTAIS, SEAA/G</w:t>
      </w:r>
    </w:p>
    <w:p w14:paraId="49D1BECD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PROGRAMA DE PÓS-GRADUAÇÃO EM GEOGRAFIA, PPGG</w:t>
      </w:r>
    </w:p>
    <w:p w14:paraId="0E918967" w14:textId="77777777" w:rsidR="008F5E5C" w:rsidRDefault="008F5E5C">
      <w:pPr>
        <w:spacing w:line="276" w:lineRule="auto"/>
        <w:rPr>
          <w:color w:val="000000"/>
        </w:rPr>
      </w:pPr>
    </w:p>
    <w:p w14:paraId="00510079" w14:textId="77777777" w:rsidR="008F5E5C" w:rsidRDefault="008F5E5C">
      <w:pPr>
        <w:spacing w:line="276" w:lineRule="auto"/>
        <w:rPr>
          <w:color w:val="000000"/>
        </w:rPr>
      </w:pPr>
    </w:p>
    <w:p w14:paraId="3E8BE372" w14:textId="77777777" w:rsidR="008F5E5C" w:rsidRDefault="008F5E5C">
      <w:pPr>
        <w:spacing w:line="276" w:lineRule="auto"/>
        <w:rPr>
          <w:color w:val="000000"/>
        </w:rPr>
      </w:pPr>
    </w:p>
    <w:p w14:paraId="17A15CD1" w14:textId="77777777" w:rsidR="008F5E5C" w:rsidRDefault="008F5E5C">
      <w:pPr>
        <w:spacing w:line="276" w:lineRule="auto"/>
        <w:rPr>
          <w:color w:val="000000"/>
        </w:rPr>
      </w:pPr>
    </w:p>
    <w:p w14:paraId="24727BF8" w14:textId="77777777" w:rsidR="008F5E5C" w:rsidRDefault="008F5E5C">
      <w:pPr>
        <w:spacing w:line="276" w:lineRule="auto"/>
        <w:rPr>
          <w:color w:val="000000"/>
        </w:rPr>
      </w:pPr>
    </w:p>
    <w:p w14:paraId="570A9BDB" w14:textId="77777777" w:rsidR="008F5E5C" w:rsidRDefault="008F5E5C">
      <w:pPr>
        <w:spacing w:line="276" w:lineRule="auto"/>
        <w:rPr>
          <w:color w:val="000000"/>
        </w:rPr>
      </w:pPr>
    </w:p>
    <w:p w14:paraId="4D09F454" w14:textId="77777777" w:rsidR="008F5E5C" w:rsidRDefault="008F5E5C">
      <w:pPr>
        <w:spacing w:line="276" w:lineRule="auto"/>
        <w:rPr>
          <w:color w:val="000000"/>
        </w:rPr>
      </w:pPr>
    </w:p>
    <w:p w14:paraId="11EF1734" w14:textId="77777777" w:rsidR="008F5E5C" w:rsidRDefault="008F5E5C">
      <w:pPr>
        <w:spacing w:line="276" w:lineRule="auto"/>
        <w:rPr>
          <w:color w:val="000000"/>
        </w:rPr>
      </w:pPr>
    </w:p>
    <w:p w14:paraId="1C59F3D2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[NOME DA(O) DISCENTE]</w:t>
      </w:r>
    </w:p>
    <w:p w14:paraId="41EB6F2B" w14:textId="77777777" w:rsidR="008F5E5C" w:rsidRDefault="008F5E5C">
      <w:pPr>
        <w:spacing w:line="276" w:lineRule="auto"/>
        <w:rPr>
          <w:color w:val="000000"/>
        </w:rPr>
      </w:pPr>
    </w:p>
    <w:p w14:paraId="0014A116" w14:textId="77777777" w:rsidR="008F5E5C" w:rsidRDefault="008F5E5C">
      <w:pPr>
        <w:spacing w:line="276" w:lineRule="auto"/>
        <w:rPr>
          <w:color w:val="000000"/>
        </w:rPr>
      </w:pPr>
    </w:p>
    <w:p w14:paraId="32748204" w14:textId="77777777" w:rsidR="008F5E5C" w:rsidRDefault="008F5E5C">
      <w:pPr>
        <w:spacing w:line="276" w:lineRule="auto"/>
        <w:rPr>
          <w:color w:val="000000"/>
        </w:rPr>
      </w:pPr>
    </w:p>
    <w:p w14:paraId="3AAC8FB3" w14:textId="77777777" w:rsidR="008F5E5C" w:rsidRDefault="008F5E5C">
      <w:pPr>
        <w:spacing w:line="276" w:lineRule="auto"/>
        <w:rPr>
          <w:color w:val="000000"/>
        </w:rPr>
      </w:pPr>
    </w:p>
    <w:p w14:paraId="091188A4" w14:textId="77777777" w:rsidR="008F5E5C" w:rsidRDefault="008F5E5C">
      <w:pPr>
        <w:spacing w:line="276" w:lineRule="auto"/>
        <w:rPr>
          <w:color w:val="000000"/>
        </w:rPr>
      </w:pPr>
    </w:p>
    <w:p w14:paraId="00B3C16A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[TÍTULO PROVISÓRIO DA DISSERTAÇÃO/TESE]</w:t>
      </w:r>
    </w:p>
    <w:p w14:paraId="0B0FBE14" w14:textId="77777777" w:rsidR="008F5E5C" w:rsidRDefault="00000000">
      <w:pPr>
        <w:spacing w:line="276" w:lineRule="auto"/>
        <w:jc w:val="center"/>
      </w:pPr>
      <w:r>
        <w:rPr>
          <w:color w:val="000000"/>
        </w:rPr>
        <w:t>[subtítulo, se houver]</w:t>
      </w:r>
    </w:p>
    <w:p w14:paraId="75FBAC14" w14:textId="77777777" w:rsidR="008F5E5C" w:rsidRDefault="008F5E5C">
      <w:pPr>
        <w:spacing w:line="276" w:lineRule="auto"/>
        <w:rPr>
          <w:color w:val="000000"/>
        </w:rPr>
      </w:pPr>
    </w:p>
    <w:p w14:paraId="5305640D" w14:textId="77777777" w:rsidR="008F5E5C" w:rsidRDefault="008F5E5C">
      <w:pPr>
        <w:spacing w:line="276" w:lineRule="auto"/>
        <w:rPr>
          <w:color w:val="000000"/>
        </w:rPr>
      </w:pPr>
    </w:p>
    <w:p w14:paraId="10DC34CC" w14:textId="77777777" w:rsidR="008F5E5C" w:rsidRDefault="008F5E5C">
      <w:pPr>
        <w:spacing w:line="276" w:lineRule="auto"/>
        <w:rPr>
          <w:color w:val="000000"/>
        </w:rPr>
      </w:pPr>
    </w:p>
    <w:p w14:paraId="6AE22310" w14:textId="77777777" w:rsidR="008F5E5C" w:rsidRDefault="008F5E5C">
      <w:pPr>
        <w:spacing w:line="276" w:lineRule="auto"/>
        <w:rPr>
          <w:color w:val="000000"/>
        </w:rPr>
      </w:pPr>
    </w:p>
    <w:p w14:paraId="00681C6B" w14:textId="77777777" w:rsidR="008F5E5C" w:rsidRDefault="008F5E5C">
      <w:pPr>
        <w:spacing w:line="276" w:lineRule="auto"/>
        <w:rPr>
          <w:color w:val="000000"/>
        </w:rPr>
      </w:pPr>
    </w:p>
    <w:p w14:paraId="3516F53C" w14:textId="77777777" w:rsidR="008F5E5C" w:rsidRDefault="008F5E5C">
      <w:pPr>
        <w:spacing w:line="276" w:lineRule="auto"/>
        <w:rPr>
          <w:color w:val="000000"/>
        </w:rPr>
      </w:pPr>
    </w:p>
    <w:p w14:paraId="4CCAD9C3" w14:textId="77777777" w:rsidR="008F5E5C" w:rsidRDefault="008F5E5C">
      <w:pPr>
        <w:spacing w:line="276" w:lineRule="auto"/>
        <w:rPr>
          <w:color w:val="000000"/>
        </w:rPr>
      </w:pPr>
    </w:p>
    <w:p w14:paraId="1D10E356" w14:textId="77777777" w:rsidR="008F5E5C" w:rsidRDefault="008F5E5C">
      <w:pPr>
        <w:spacing w:line="276" w:lineRule="auto"/>
        <w:rPr>
          <w:color w:val="000000"/>
        </w:rPr>
      </w:pPr>
    </w:p>
    <w:p w14:paraId="2BEE1763" w14:textId="77777777" w:rsidR="008F5E5C" w:rsidRDefault="008F5E5C">
      <w:pPr>
        <w:spacing w:line="276" w:lineRule="auto"/>
        <w:rPr>
          <w:color w:val="000000"/>
        </w:rPr>
      </w:pPr>
    </w:p>
    <w:p w14:paraId="6803ECD5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79A1863C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44A7AA5A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6F3F1097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616C5F26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158B1D08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14E588C9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44BD486F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2C9093C1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41812D41" w14:textId="77777777" w:rsidR="008F5E5C" w:rsidRDefault="008F5E5C" w:rsidP="00F61CC1">
      <w:pPr>
        <w:spacing w:line="276" w:lineRule="auto"/>
        <w:rPr>
          <w:b/>
          <w:bCs/>
          <w:color w:val="000000"/>
        </w:rPr>
      </w:pPr>
    </w:p>
    <w:p w14:paraId="13B1DDCC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GUARAPUAVA/PR</w:t>
      </w:r>
    </w:p>
    <w:p w14:paraId="2996A404" w14:textId="77777777" w:rsidR="008F5E5C" w:rsidRDefault="00000000">
      <w:pPr>
        <w:spacing w:line="276" w:lineRule="auto"/>
        <w:jc w:val="center"/>
        <w:sectPr w:rsidR="008F5E5C">
          <w:pgSz w:w="11906" w:h="16838"/>
          <w:pgMar w:top="1701" w:right="1134" w:bottom="1134" w:left="1701" w:header="0" w:footer="0" w:gutter="0"/>
          <w:cols w:space="720"/>
          <w:formProt w:val="0"/>
          <w:docGrid w:linePitch="360"/>
        </w:sectPr>
      </w:pPr>
      <w:r>
        <w:rPr>
          <w:b/>
          <w:bCs/>
          <w:color w:val="000000"/>
        </w:rPr>
        <w:t>ANO</w:t>
      </w:r>
    </w:p>
    <w:p w14:paraId="131EFD2E" w14:textId="77777777" w:rsidR="008F5E5C" w:rsidRDefault="00000000">
      <w:pPr>
        <w:spacing w:before="240" w:after="360" w:line="276" w:lineRule="auto"/>
        <w:jc w:val="center"/>
      </w:pPr>
      <w:r>
        <w:rPr>
          <w:b/>
          <w:bCs/>
          <w:color w:val="000000"/>
        </w:rPr>
        <w:lastRenderedPageBreak/>
        <w:t>COMO LER ESTE RELATÓRIO DE QUALIFICAÇÃO</w:t>
      </w:r>
    </w:p>
    <w:p w14:paraId="26E38B61" w14:textId="77777777" w:rsidR="008F5E5C" w:rsidRDefault="00000000" w:rsidP="00F61CC1">
      <w:pPr>
        <w:spacing w:after="120" w:line="276" w:lineRule="auto"/>
      </w:pPr>
      <w:r>
        <w:rPr>
          <w:color w:val="000000"/>
        </w:rPr>
        <w:t>O exame de qualificação é uma etapa intermediária dos programas brasileiros de pós-graduação stricto sensu, situada entre o projeto já aprovado e a defesa final. Ele não avalia um trabalho concluído. Avalia uma dissertação/tese em andamento, com o propósito de verificar se o problema está bem formulado e situado geograficamente, se a pesquisa amadureceu em relação ao projeto, se o que já foi escrito se sustenta, e se o que ainda falta é viável no prazo restante. Em sistemas que não preveem essa etapa, a função dela é cumprida por acompanhamento contínuo, mas aqui ela é um momento formal de avaliação e ajuste antes de a pesquisa seguir para a redação final.</w:t>
      </w:r>
    </w:p>
    <w:p w14:paraId="0266CE86" w14:textId="21299CFF" w:rsidR="008F5E5C" w:rsidRDefault="00000000" w:rsidP="00F61CC1">
      <w:pPr>
        <w:spacing w:after="120" w:line="276" w:lineRule="auto"/>
      </w:pPr>
      <w:r>
        <w:rPr>
          <w:color w:val="000000"/>
        </w:rPr>
        <w:t xml:space="preserve">Para servir a esse propósito, o documento organiza-se em duas partes. A Parte I apresenta um balanço da pesquisa, escrito especificamente para a banca. Nela, a primeira seção declara o que avançou </w:t>
      </w:r>
      <w:r w:rsidR="00F61CC1">
        <w:rPr>
          <w:color w:val="000000"/>
        </w:rPr>
        <w:t>e</w:t>
      </w:r>
      <w:r>
        <w:rPr>
          <w:color w:val="000000"/>
        </w:rPr>
        <w:t xml:space="preserve"> as dificuldades encontradas, de modo que a banca possa colaborar justamente onde a pesquisa emperra, e a segunda expõe, em forma de quadro, o plano da redação final, assinalando o que está pronto, o que está parcial e o que ainda será escrito. A Parte II traz a dissertação/tese em construção, no estado em que o texto de fato se encontra hoje. É na introdução da Parte II que comparecem, desenvolvidos, a problemática, a questão central, os objetivos e a justificativa. Eles não se repetem na Parte I de propósito, para que cada conteúdo tenha um único lugar. O cronograma detalhado dos próximos passos fecha a Parte II, logo após as considerações parciais, como projeção do que resta fazer.</w:t>
      </w:r>
    </w:p>
    <w:p w14:paraId="3D0DACB1" w14:textId="77777777" w:rsidR="008F5E5C" w:rsidRDefault="00000000" w:rsidP="00F61CC1">
      <w:pPr>
        <w:spacing w:after="120" w:line="276" w:lineRule="auto"/>
      </w:pPr>
      <w:r>
        <w:rPr>
          <w:color w:val="000000"/>
        </w:rPr>
        <w:t>As duas leituras se complementam e, juntas, permitem julgar não apenas o que a dissertação/tese já é, mas o que ela ainda promete ser.</w:t>
      </w:r>
      <w:r>
        <w:br w:type="page"/>
      </w:r>
    </w:p>
    <w:p w14:paraId="50A6DD1E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lastRenderedPageBreak/>
        <w:t>[NOME DA(O) DISCENTE]</w:t>
      </w:r>
    </w:p>
    <w:p w14:paraId="2C7D9813" w14:textId="77777777" w:rsidR="008F5E5C" w:rsidRDefault="008F5E5C">
      <w:pPr>
        <w:spacing w:line="276" w:lineRule="auto"/>
        <w:rPr>
          <w:color w:val="000000"/>
        </w:rPr>
      </w:pPr>
    </w:p>
    <w:p w14:paraId="693FD203" w14:textId="77777777" w:rsidR="008F5E5C" w:rsidRDefault="008F5E5C">
      <w:pPr>
        <w:spacing w:line="276" w:lineRule="auto"/>
        <w:rPr>
          <w:color w:val="000000"/>
        </w:rPr>
      </w:pPr>
    </w:p>
    <w:p w14:paraId="5068B75F" w14:textId="77777777" w:rsidR="008F5E5C" w:rsidRDefault="008F5E5C">
      <w:pPr>
        <w:spacing w:line="276" w:lineRule="auto"/>
        <w:rPr>
          <w:color w:val="000000"/>
        </w:rPr>
      </w:pPr>
    </w:p>
    <w:p w14:paraId="5C4FA222" w14:textId="77777777" w:rsidR="008F5E5C" w:rsidRDefault="008F5E5C">
      <w:pPr>
        <w:spacing w:line="276" w:lineRule="auto"/>
        <w:rPr>
          <w:color w:val="000000"/>
        </w:rPr>
      </w:pPr>
    </w:p>
    <w:p w14:paraId="760BDE65" w14:textId="77777777" w:rsidR="008F5E5C" w:rsidRDefault="008F5E5C">
      <w:pPr>
        <w:spacing w:line="276" w:lineRule="auto"/>
        <w:rPr>
          <w:color w:val="000000"/>
        </w:rPr>
      </w:pPr>
    </w:p>
    <w:p w14:paraId="405FC60C" w14:textId="77777777" w:rsidR="008F5E5C" w:rsidRDefault="008F5E5C">
      <w:pPr>
        <w:spacing w:line="276" w:lineRule="auto"/>
        <w:rPr>
          <w:color w:val="000000"/>
        </w:rPr>
      </w:pPr>
    </w:p>
    <w:p w14:paraId="353D8FDB" w14:textId="77777777" w:rsidR="008F5E5C" w:rsidRDefault="008F5E5C">
      <w:pPr>
        <w:spacing w:line="276" w:lineRule="auto"/>
        <w:rPr>
          <w:color w:val="000000"/>
        </w:rPr>
      </w:pPr>
    </w:p>
    <w:p w14:paraId="15C481B4" w14:textId="77777777" w:rsidR="008F5E5C" w:rsidRDefault="008F5E5C">
      <w:pPr>
        <w:spacing w:line="276" w:lineRule="auto"/>
        <w:rPr>
          <w:color w:val="000000"/>
        </w:rPr>
      </w:pPr>
    </w:p>
    <w:p w14:paraId="2EB09242" w14:textId="77777777" w:rsidR="008F5E5C" w:rsidRDefault="008F5E5C">
      <w:pPr>
        <w:spacing w:line="276" w:lineRule="auto"/>
        <w:rPr>
          <w:color w:val="000000"/>
        </w:rPr>
      </w:pPr>
    </w:p>
    <w:p w14:paraId="46E7CCD6" w14:textId="77777777" w:rsidR="008F5E5C" w:rsidRDefault="008F5E5C">
      <w:pPr>
        <w:spacing w:line="276" w:lineRule="auto"/>
        <w:rPr>
          <w:color w:val="000000"/>
        </w:rPr>
      </w:pPr>
    </w:p>
    <w:p w14:paraId="45AA05EF" w14:textId="77777777" w:rsidR="008F5E5C" w:rsidRDefault="008F5E5C">
      <w:pPr>
        <w:spacing w:line="276" w:lineRule="auto"/>
        <w:rPr>
          <w:color w:val="000000"/>
        </w:rPr>
      </w:pPr>
    </w:p>
    <w:p w14:paraId="26B273A6" w14:textId="77777777" w:rsidR="008F5E5C" w:rsidRDefault="008F5E5C">
      <w:pPr>
        <w:spacing w:line="276" w:lineRule="auto"/>
        <w:rPr>
          <w:color w:val="000000"/>
        </w:rPr>
      </w:pPr>
    </w:p>
    <w:p w14:paraId="270B6845" w14:textId="77777777" w:rsidR="008F5E5C" w:rsidRDefault="008F5E5C">
      <w:pPr>
        <w:spacing w:line="276" w:lineRule="auto"/>
        <w:rPr>
          <w:color w:val="000000"/>
        </w:rPr>
      </w:pPr>
    </w:p>
    <w:p w14:paraId="7BABE50C" w14:textId="77777777" w:rsidR="008F5E5C" w:rsidRDefault="008F5E5C">
      <w:pPr>
        <w:spacing w:line="276" w:lineRule="auto"/>
        <w:rPr>
          <w:color w:val="000000"/>
        </w:rPr>
      </w:pPr>
    </w:p>
    <w:p w14:paraId="0C7EF03A" w14:textId="77777777" w:rsidR="008F5E5C" w:rsidRDefault="008F5E5C">
      <w:pPr>
        <w:spacing w:line="276" w:lineRule="auto"/>
        <w:rPr>
          <w:color w:val="000000"/>
        </w:rPr>
      </w:pPr>
    </w:p>
    <w:p w14:paraId="7CD2A613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[TÍTULO PROVISÓRIO DA DISSERTAÇÃO/TESE]</w:t>
      </w:r>
    </w:p>
    <w:p w14:paraId="383A3245" w14:textId="77777777" w:rsidR="008F5E5C" w:rsidRDefault="008F5E5C">
      <w:pPr>
        <w:spacing w:line="276" w:lineRule="auto"/>
        <w:rPr>
          <w:color w:val="000000"/>
        </w:rPr>
      </w:pPr>
    </w:p>
    <w:p w14:paraId="2BA75536" w14:textId="77777777" w:rsidR="008F5E5C" w:rsidRDefault="008F5E5C">
      <w:pPr>
        <w:spacing w:line="276" w:lineRule="auto"/>
        <w:rPr>
          <w:color w:val="000000"/>
        </w:rPr>
      </w:pPr>
    </w:p>
    <w:p w14:paraId="4D7CD1C8" w14:textId="77777777" w:rsidR="008F5E5C" w:rsidRDefault="008F5E5C">
      <w:pPr>
        <w:spacing w:line="276" w:lineRule="auto"/>
        <w:rPr>
          <w:color w:val="000000"/>
        </w:rPr>
      </w:pPr>
    </w:p>
    <w:p w14:paraId="4888C557" w14:textId="77777777" w:rsidR="008F5E5C" w:rsidRDefault="00000000">
      <w:pPr>
        <w:spacing w:before="57" w:after="57" w:line="240" w:lineRule="auto"/>
        <w:ind w:left="4536"/>
      </w:pPr>
      <w:r>
        <w:rPr>
          <w:color w:val="000000"/>
          <w:sz w:val="22"/>
          <w:szCs w:val="22"/>
        </w:rPr>
        <w:t>Relatório de qualificação apresentado ao Programa de Pós-Graduação em Geografia da Universidade Estadual do Centro-Oeste (UNICENTRO), como requisito parcial para a qualificação no curso de Mestrado/Doutorado em Geografia.</w:t>
      </w:r>
    </w:p>
    <w:p w14:paraId="420772B9" w14:textId="77777777" w:rsidR="008F5E5C" w:rsidRDefault="008F5E5C">
      <w:pPr>
        <w:spacing w:before="57" w:after="57" w:line="240" w:lineRule="auto"/>
        <w:ind w:left="4536"/>
        <w:rPr>
          <w:b/>
          <w:bCs/>
          <w:color w:val="000000"/>
          <w:sz w:val="22"/>
          <w:szCs w:val="22"/>
        </w:rPr>
      </w:pPr>
    </w:p>
    <w:p w14:paraId="32C8EE10" w14:textId="77777777" w:rsidR="008F5E5C" w:rsidRDefault="00000000">
      <w:pPr>
        <w:spacing w:before="57" w:after="57" w:line="240" w:lineRule="auto"/>
        <w:ind w:left="4536"/>
      </w:pPr>
      <w:r>
        <w:rPr>
          <w:b/>
          <w:bCs/>
          <w:color w:val="000000"/>
          <w:sz w:val="22"/>
          <w:szCs w:val="22"/>
        </w:rPr>
        <w:t>Orientador(a)</w:t>
      </w:r>
      <w:r>
        <w:rPr>
          <w:color w:val="000000"/>
          <w:sz w:val="22"/>
          <w:szCs w:val="22"/>
        </w:rPr>
        <w:t>: [nome do(a) orientador(a)].</w:t>
      </w:r>
    </w:p>
    <w:p w14:paraId="6161A0E5" w14:textId="77777777" w:rsidR="008F5E5C" w:rsidRDefault="00000000">
      <w:pPr>
        <w:spacing w:before="57" w:after="57" w:line="240" w:lineRule="auto"/>
        <w:ind w:left="4536"/>
      </w:pPr>
      <w:r>
        <w:rPr>
          <w:b/>
          <w:bCs/>
          <w:color w:val="000000"/>
          <w:sz w:val="22"/>
          <w:szCs w:val="22"/>
        </w:rPr>
        <w:t>Linha de pesquis</w:t>
      </w:r>
      <w:r>
        <w:rPr>
          <w:color w:val="000000"/>
          <w:sz w:val="22"/>
          <w:szCs w:val="22"/>
        </w:rPr>
        <w:t>a: [linha].</w:t>
      </w:r>
    </w:p>
    <w:p w14:paraId="79665D29" w14:textId="77777777" w:rsidR="008F5E5C" w:rsidRDefault="00000000">
      <w:pPr>
        <w:spacing w:before="57" w:after="57" w:line="240" w:lineRule="auto"/>
        <w:ind w:left="4536"/>
      </w:pPr>
      <w:r>
        <w:rPr>
          <w:b/>
          <w:bCs/>
          <w:color w:val="000000"/>
          <w:sz w:val="22"/>
          <w:szCs w:val="22"/>
        </w:rPr>
        <w:t>Data de ingresso</w:t>
      </w:r>
      <w:r>
        <w:rPr>
          <w:color w:val="000000"/>
          <w:sz w:val="22"/>
          <w:szCs w:val="22"/>
        </w:rPr>
        <w:t>: [mês/ano].</w:t>
      </w:r>
    </w:p>
    <w:p w14:paraId="6710E447" w14:textId="77777777" w:rsidR="008F5E5C" w:rsidRDefault="008F5E5C">
      <w:pPr>
        <w:spacing w:line="276" w:lineRule="auto"/>
        <w:rPr>
          <w:color w:val="000000"/>
        </w:rPr>
      </w:pPr>
    </w:p>
    <w:p w14:paraId="0E1277B3" w14:textId="77777777" w:rsidR="008F5E5C" w:rsidRDefault="008F5E5C">
      <w:pPr>
        <w:spacing w:line="276" w:lineRule="auto"/>
        <w:rPr>
          <w:color w:val="000000"/>
        </w:rPr>
      </w:pPr>
    </w:p>
    <w:p w14:paraId="7586C3D3" w14:textId="77777777" w:rsidR="008F5E5C" w:rsidRDefault="008F5E5C">
      <w:pPr>
        <w:spacing w:line="276" w:lineRule="auto"/>
        <w:rPr>
          <w:color w:val="000000"/>
        </w:rPr>
      </w:pPr>
    </w:p>
    <w:p w14:paraId="4E135F87" w14:textId="77777777" w:rsidR="008F5E5C" w:rsidRDefault="008F5E5C">
      <w:pPr>
        <w:spacing w:line="276" w:lineRule="auto"/>
        <w:rPr>
          <w:color w:val="000000"/>
        </w:rPr>
      </w:pPr>
    </w:p>
    <w:p w14:paraId="58448AD8" w14:textId="77777777" w:rsidR="008F5E5C" w:rsidRDefault="008F5E5C">
      <w:pPr>
        <w:spacing w:line="276" w:lineRule="auto"/>
        <w:rPr>
          <w:color w:val="000000"/>
        </w:rPr>
      </w:pPr>
    </w:p>
    <w:p w14:paraId="588F6146" w14:textId="77777777" w:rsidR="008F5E5C" w:rsidRDefault="008F5E5C">
      <w:pPr>
        <w:spacing w:line="276" w:lineRule="auto"/>
        <w:rPr>
          <w:color w:val="000000"/>
        </w:rPr>
      </w:pPr>
    </w:p>
    <w:p w14:paraId="0F93AE59" w14:textId="77777777" w:rsidR="008F5E5C" w:rsidRDefault="008F5E5C">
      <w:pPr>
        <w:spacing w:line="276" w:lineRule="auto"/>
        <w:rPr>
          <w:color w:val="000000"/>
        </w:rPr>
      </w:pPr>
    </w:p>
    <w:p w14:paraId="2F943FBC" w14:textId="77777777" w:rsidR="008F5E5C" w:rsidRDefault="008F5E5C">
      <w:pPr>
        <w:spacing w:line="276" w:lineRule="auto"/>
        <w:rPr>
          <w:color w:val="000000"/>
        </w:rPr>
      </w:pPr>
    </w:p>
    <w:p w14:paraId="655DDA00" w14:textId="77777777" w:rsidR="008F5E5C" w:rsidRDefault="008F5E5C">
      <w:pPr>
        <w:spacing w:line="276" w:lineRule="auto"/>
        <w:rPr>
          <w:color w:val="000000"/>
        </w:rPr>
      </w:pPr>
    </w:p>
    <w:p w14:paraId="5C810F82" w14:textId="77777777" w:rsidR="008F5E5C" w:rsidRDefault="008F5E5C">
      <w:pPr>
        <w:spacing w:line="276" w:lineRule="auto"/>
        <w:rPr>
          <w:color w:val="000000"/>
        </w:rPr>
      </w:pPr>
    </w:p>
    <w:p w14:paraId="5E3CE270" w14:textId="77777777" w:rsidR="008F5E5C" w:rsidRDefault="008F5E5C">
      <w:pPr>
        <w:spacing w:line="276" w:lineRule="auto"/>
        <w:rPr>
          <w:color w:val="000000"/>
        </w:rPr>
      </w:pPr>
    </w:p>
    <w:p w14:paraId="60C7D853" w14:textId="77777777" w:rsidR="008F5E5C" w:rsidRDefault="008F5E5C">
      <w:pPr>
        <w:spacing w:line="276" w:lineRule="auto"/>
        <w:rPr>
          <w:color w:val="000000"/>
        </w:rPr>
      </w:pPr>
    </w:p>
    <w:p w14:paraId="6DC2C8BC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GUARAPUAVA/PR</w:t>
      </w:r>
    </w:p>
    <w:p w14:paraId="649BB34E" w14:textId="77777777" w:rsidR="008F5E5C" w:rsidRDefault="00000000">
      <w:pPr>
        <w:spacing w:line="276" w:lineRule="auto"/>
        <w:jc w:val="center"/>
      </w:pPr>
      <w:r>
        <w:rPr>
          <w:b/>
          <w:bCs/>
          <w:color w:val="000000"/>
        </w:rPr>
        <w:t>ANO</w:t>
      </w:r>
      <w:r>
        <w:br w:type="page"/>
      </w:r>
    </w:p>
    <w:p w14:paraId="443A9D77" w14:textId="77777777" w:rsidR="008F5E5C" w:rsidRDefault="00000000">
      <w:pPr>
        <w:spacing w:after="360" w:line="276" w:lineRule="auto"/>
        <w:jc w:val="center"/>
      </w:pPr>
      <w:r>
        <w:rPr>
          <w:b/>
          <w:bCs/>
          <w:color w:val="000000"/>
        </w:rPr>
        <w:lastRenderedPageBreak/>
        <w:t>RESUMO</w:t>
      </w:r>
    </w:p>
    <w:p w14:paraId="17B7A7D0" w14:textId="77777777" w:rsidR="008F5E5C" w:rsidRDefault="00000000">
      <w:pPr>
        <w:spacing w:after="120" w:line="276" w:lineRule="auto"/>
      </w:pPr>
      <w:r>
        <w:rPr>
          <w:b/>
          <w:bCs/>
          <w:i/>
          <w:iCs/>
          <w:color w:val="000000"/>
          <w:sz w:val="22"/>
          <w:szCs w:val="22"/>
        </w:rPr>
        <w:t>Orientação.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 resumo deve ser informativo e único, com um só parágrafo, entre 150 e 500 palavras, verbo na voz ativa e terceira pessoa. Diferentemente do resumo do projeto, aqui ele precisa mostrar avanço, declarando objeto, questão central, recorte temporal e espacial, fundamentação, fontes, método e a contribuição esperada. Encerre com as palavras-chave, separadas por ponto.</w:t>
      </w:r>
    </w:p>
    <w:p w14:paraId="7BAD9845" w14:textId="77777777" w:rsidR="008F5E5C" w:rsidRDefault="008F5E5C">
      <w:pPr>
        <w:spacing w:after="240" w:line="276" w:lineRule="auto"/>
      </w:pPr>
    </w:p>
    <w:p w14:paraId="4DB79ABB" w14:textId="77777777" w:rsidR="008F5E5C" w:rsidRDefault="00000000">
      <w:pPr>
        <w:spacing w:line="276" w:lineRule="auto"/>
      </w:pPr>
      <w:r>
        <w:rPr>
          <w:b/>
          <w:bCs/>
          <w:color w:val="000000"/>
        </w:rPr>
        <w:t xml:space="preserve">Palavras-chave: </w:t>
      </w:r>
      <w:r>
        <w:br w:type="page"/>
      </w:r>
    </w:p>
    <w:p w14:paraId="17B7E7F4" w14:textId="77777777" w:rsidR="008F5E5C" w:rsidRDefault="00000000">
      <w:pPr>
        <w:spacing w:after="360" w:line="276" w:lineRule="auto"/>
        <w:jc w:val="center"/>
      </w:pPr>
      <w:r>
        <w:rPr>
          <w:b/>
          <w:bCs/>
          <w:color w:val="000000"/>
        </w:rPr>
        <w:lastRenderedPageBreak/>
        <w:t>SUMÁRIO</w:t>
      </w:r>
    </w:p>
    <w:tbl>
      <w:tblPr>
        <w:tblW w:w="9071" w:type="dxa"/>
        <w:tblLayout w:type="fixed"/>
        <w:tblCellMar>
          <w:top w:w="20" w:type="dxa"/>
          <w:left w:w="0" w:type="dxa"/>
          <w:bottom w:w="20" w:type="dxa"/>
          <w:right w:w="0" w:type="dxa"/>
        </w:tblCellMar>
        <w:tblLook w:val="0000" w:firstRow="0" w:lastRow="0" w:firstColumn="0" w:lastColumn="0" w:noHBand="0" w:noVBand="0"/>
      </w:tblPr>
      <w:tblGrid>
        <w:gridCol w:w="7900"/>
        <w:gridCol w:w="1171"/>
      </w:tblGrid>
      <w:tr w:rsidR="008F5E5C" w14:paraId="6715C07C" w14:textId="77777777">
        <w:tc>
          <w:tcPr>
            <w:tcW w:w="7899" w:type="dxa"/>
          </w:tcPr>
          <w:p w14:paraId="054A4453" w14:textId="0C8A101E" w:rsidR="008F5E5C" w:rsidRDefault="00000000">
            <w:pPr>
              <w:spacing w:line="276" w:lineRule="auto"/>
            </w:pPr>
            <w:r>
              <w:rPr>
                <w:b/>
                <w:bCs/>
                <w:color w:val="000000"/>
              </w:rPr>
              <w:t>PARTE I</w:t>
            </w:r>
            <w:r w:rsidR="00F61CC1">
              <w:rPr>
                <w:b/>
                <w:bCs/>
                <w:color w:val="000000"/>
              </w:rPr>
              <w:t xml:space="preserve"> -</w:t>
            </w:r>
            <w:r>
              <w:rPr>
                <w:b/>
                <w:bCs/>
                <w:color w:val="000000"/>
              </w:rPr>
              <w:t xml:space="preserve"> BALANÇO DA PESQUISA</w:t>
            </w:r>
          </w:p>
        </w:tc>
        <w:tc>
          <w:tcPr>
            <w:tcW w:w="1171" w:type="dxa"/>
          </w:tcPr>
          <w:p w14:paraId="0D2BDEF9" w14:textId="77777777" w:rsidR="008F5E5C" w:rsidRDefault="00000000">
            <w:pPr>
              <w:spacing w:line="276" w:lineRule="auto"/>
              <w:jc w:val="right"/>
            </w:pPr>
            <w:r>
              <w:rPr>
                <w:b/>
                <w:bCs/>
                <w:color w:val="000000"/>
              </w:rPr>
              <w:t>7</w:t>
            </w:r>
          </w:p>
        </w:tc>
      </w:tr>
      <w:tr w:rsidR="008F5E5C" w14:paraId="6B13924C" w14:textId="77777777">
        <w:tc>
          <w:tcPr>
            <w:tcW w:w="7899" w:type="dxa"/>
          </w:tcPr>
          <w:p w14:paraId="48864092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1. O que avançou desde o projeto</w:t>
            </w:r>
          </w:p>
        </w:tc>
        <w:tc>
          <w:tcPr>
            <w:tcW w:w="1171" w:type="dxa"/>
          </w:tcPr>
          <w:p w14:paraId="6167ED9D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7</w:t>
            </w:r>
          </w:p>
        </w:tc>
      </w:tr>
      <w:tr w:rsidR="008F5E5C" w14:paraId="4B93BF14" w14:textId="77777777">
        <w:tc>
          <w:tcPr>
            <w:tcW w:w="7899" w:type="dxa"/>
          </w:tcPr>
          <w:p w14:paraId="68E06DE2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2. Plano da redação final</w:t>
            </w:r>
          </w:p>
        </w:tc>
        <w:tc>
          <w:tcPr>
            <w:tcW w:w="1171" w:type="dxa"/>
          </w:tcPr>
          <w:p w14:paraId="04E4761C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7</w:t>
            </w:r>
          </w:p>
        </w:tc>
      </w:tr>
      <w:tr w:rsidR="008F5E5C" w14:paraId="018CA17A" w14:textId="77777777">
        <w:tc>
          <w:tcPr>
            <w:tcW w:w="7899" w:type="dxa"/>
          </w:tcPr>
          <w:p w14:paraId="7E1630DD" w14:textId="5A3D8B6F" w:rsidR="008F5E5C" w:rsidRDefault="00000000">
            <w:pPr>
              <w:spacing w:line="276" w:lineRule="auto"/>
            </w:pPr>
            <w:r>
              <w:rPr>
                <w:b/>
                <w:bCs/>
                <w:color w:val="000000"/>
              </w:rPr>
              <w:t>PARTE II</w:t>
            </w:r>
            <w:r w:rsidR="00F61CC1">
              <w:rPr>
                <w:b/>
                <w:bCs/>
                <w:color w:val="000000"/>
              </w:rPr>
              <w:t xml:space="preserve"> -</w:t>
            </w:r>
            <w:r>
              <w:rPr>
                <w:b/>
                <w:bCs/>
                <w:color w:val="000000"/>
              </w:rPr>
              <w:t xml:space="preserve"> A DISSERTAÇÃO/TESE EM CONSTRUÇÃO</w:t>
            </w:r>
          </w:p>
        </w:tc>
        <w:tc>
          <w:tcPr>
            <w:tcW w:w="1171" w:type="dxa"/>
          </w:tcPr>
          <w:p w14:paraId="345D7CE1" w14:textId="77777777" w:rsidR="008F5E5C" w:rsidRDefault="00000000">
            <w:pPr>
              <w:spacing w:line="276" w:lineRule="auto"/>
              <w:jc w:val="right"/>
            </w:pPr>
            <w:r>
              <w:rPr>
                <w:b/>
                <w:bCs/>
                <w:color w:val="000000"/>
              </w:rPr>
              <w:t>8</w:t>
            </w:r>
          </w:p>
        </w:tc>
      </w:tr>
      <w:tr w:rsidR="008F5E5C" w14:paraId="35844589" w14:textId="77777777">
        <w:tc>
          <w:tcPr>
            <w:tcW w:w="7899" w:type="dxa"/>
          </w:tcPr>
          <w:p w14:paraId="0B1B81B7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Introdução</w:t>
            </w:r>
          </w:p>
        </w:tc>
        <w:tc>
          <w:tcPr>
            <w:tcW w:w="1171" w:type="dxa"/>
          </w:tcPr>
          <w:p w14:paraId="394C0C65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63D095E8" w14:textId="77777777">
        <w:tc>
          <w:tcPr>
            <w:tcW w:w="7899" w:type="dxa"/>
          </w:tcPr>
          <w:p w14:paraId="2E6C7BD3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Capítulo 1. [título provisório]</w:t>
            </w:r>
          </w:p>
        </w:tc>
        <w:tc>
          <w:tcPr>
            <w:tcW w:w="1171" w:type="dxa"/>
          </w:tcPr>
          <w:p w14:paraId="12D72C71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4716C4EB" w14:textId="77777777">
        <w:tc>
          <w:tcPr>
            <w:tcW w:w="7899" w:type="dxa"/>
          </w:tcPr>
          <w:p w14:paraId="5413E196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Seção 1.1. [título provisório]</w:t>
            </w:r>
          </w:p>
        </w:tc>
        <w:tc>
          <w:tcPr>
            <w:tcW w:w="1171" w:type="dxa"/>
          </w:tcPr>
          <w:p w14:paraId="19C21E72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156E297A" w14:textId="77777777">
        <w:tc>
          <w:tcPr>
            <w:tcW w:w="7899" w:type="dxa"/>
          </w:tcPr>
          <w:p w14:paraId="4F8D4C7A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Seção 1.2. [título provisório]</w:t>
            </w:r>
          </w:p>
          <w:p w14:paraId="7ABBCDBE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E assim sucessivamente, se houver</w:t>
            </w:r>
          </w:p>
        </w:tc>
        <w:tc>
          <w:tcPr>
            <w:tcW w:w="1171" w:type="dxa"/>
          </w:tcPr>
          <w:p w14:paraId="11D0E1AB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5F5E19E8" w14:textId="77777777">
        <w:tc>
          <w:tcPr>
            <w:tcW w:w="7899" w:type="dxa"/>
          </w:tcPr>
          <w:p w14:paraId="3E39E451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Capítulo 2. [título provisório]</w:t>
            </w:r>
          </w:p>
        </w:tc>
        <w:tc>
          <w:tcPr>
            <w:tcW w:w="1171" w:type="dxa"/>
          </w:tcPr>
          <w:p w14:paraId="4DF8DDB4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5B752A77" w14:textId="77777777">
        <w:tc>
          <w:tcPr>
            <w:tcW w:w="7899" w:type="dxa"/>
          </w:tcPr>
          <w:p w14:paraId="3814B91E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Seção 2.1. [título provisório]</w:t>
            </w:r>
          </w:p>
        </w:tc>
        <w:tc>
          <w:tcPr>
            <w:tcW w:w="1171" w:type="dxa"/>
          </w:tcPr>
          <w:p w14:paraId="0E0E7397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30F8C2A1" w14:textId="77777777">
        <w:tc>
          <w:tcPr>
            <w:tcW w:w="7899" w:type="dxa"/>
          </w:tcPr>
          <w:p w14:paraId="38EB036D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Seção 2.2. [título provisório]</w:t>
            </w:r>
          </w:p>
          <w:p w14:paraId="2AEF5187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E assim sucessivamente, se houver</w:t>
            </w:r>
          </w:p>
        </w:tc>
        <w:tc>
          <w:tcPr>
            <w:tcW w:w="1171" w:type="dxa"/>
          </w:tcPr>
          <w:p w14:paraId="3A177538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7FD918D7" w14:textId="77777777">
        <w:tc>
          <w:tcPr>
            <w:tcW w:w="7899" w:type="dxa"/>
          </w:tcPr>
          <w:p w14:paraId="524F79CC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Capítulo 3. [título provisório]</w:t>
            </w:r>
          </w:p>
        </w:tc>
        <w:tc>
          <w:tcPr>
            <w:tcW w:w="1171" w:type="dxa"/>
          </w:tcPr>
          <w:p w14:paraId="4E0062BF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749C4ACF" w14:textId="77777777">
        <w:tc>
          <w:tcPr>
            <w:tcW w:w="7899" w:type="dxa"/>
          </w:tcPr>
          <w:p w14:paraId="469B000B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Seção 3.1. [título provisório]</w:t>
            </w:r>
          </w:p>
        </w:tc>
        <w:tc>
          <w:tcPr>
            <w:tcW w:w="1171" w:type="dxa"/>
          </w:tcPr>
          <w:p w14:paraId="435D7D4A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6EF1FD31" w14:textId="77777777">
        <w:tc>
          <w:tcPr>
            <w:tcW w:w="7899" w:type="dxa"/>
          </w:tcPr>
          <w:p w14:paraId="2AEED99E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Seção 3.2. [título provisório]</w:t>
            </w:r>
          </w:p>
          <w:p w14:paraId="281F43F6" w14:textId="77777777" w:rsidR="008F5E5C" w:rsidRDefault="00000000">
            <w:pPr>
              <w:spacing w:line="276" w:lineRule="auto"/>
              <w:ind w:left="737"/>
            </w:pPr>
            <w:r>
              <w:rPr>
                <w:color w:val="000000"/>
              </w:rPr>
              <w:t>E assim sucessivamente, se houver</w:t>
            </w:r>
          </w:p>
        </w:tc>
        <w:tc>
          <w:tcPr>
            <w:tcW w:w="1171" w:type="dxa"/>
          </w:tcPr>
          <w:p w14:paraId="527F0BBC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8F5E5C" w14:paraId="172A77CB" w14:textId="77777777">
        <w:tc>
          <w:tcPr>
            <w:tcW w:w="7899" w:type="dxa"/>
          </w:tcPr>
          <w:p w14:paraId="548B2F18" w14:textId="77777777" w:rsidR="008F5E5C" w:rsidRDefault="00000000">
            <w:pPr>
              <w:spacing w:line="276" w:lineRule="auto"/>
              <w:ind w:left="397"/>
            </w:pPr>
            <w:r>
              <w:rPr>
                <w:color w:val="000000"/>
              </w:rPr>
              <w:t>Considerações parciais</w:t>
            </w:r>
          </w:p>
        </w:tc>
        <w:tc>
          <w:tcPr>
            <w:tcW w:w="1171" w:type="dxa"/>
          </w:tcPr>
          <w:p w14:paraId="7A9A93F1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8F5E5C" w14:paraId="1AC63C13" w14:textId="77777777">
        <w:tc>
          <w:tcPr>
            <w:tcW w:w="7899" w:type="dxa"/>
          </w:tcPr>
          <w:p w14:paraId="5342684F" w14:textId="77777777" w:rsidR="008F5E5C" w:rsidRDefault="00000000">
            <w:pPr>
              <w:spacing w:line="276" w:lineRule="auto"/>
              <w:ind w:left="426"/>
            </w:pPr>
            <w:r>
              <w:rPr>
                <w:color w:val="000000"/>
              </w:rPr>
              <w:t>Cronograma dos próximos passos</w:t>
            </w:r>
          </w:p>
        </w:tc>
        <w:tc>
          <w:tcPr>
            <w:tcW w:w="1171" w:type="dxa"/>
          </w:tcPr>
          <w:p w14:paraId="35A87611" w14:textId="77777777" w:rsidR="008F5E5C" w:rsidRDefault="00000000">
            <w:pPr>
              <w:spacing w:line="276" w:lineRule="auto"/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8F5E5C" w14:paraId="22E27A30" w14:textId="77777777">
        <w:tc>
          <w:tcPr>
            <w:tcW w:w="7899" w:type="dxa"/>
          </w:tcPr>
          <w:p w14:paraId="41FB6CD5" w14:textId="77777777" w:rsidR="008F5E5C" w:rsidRDefault="00000000">
            <w:pPr>
              <w:spacing w:line="276" w:lineRule="auto"/>
            </w:pPr>
            <w:r>
              <w:rPr>
                <w:b/>
                <w:bCs/>
                <w:color w:val="000000"/>
              </w:rPr>
              <w:t>REFERÊNCIAS</w:t>
            </w:r>
          </w:p>
        </w:tc>
        <w:tc>
          <w:tcPr>
            <w:tcW w:w="1171" w:type="dxa"/>
          </w:tcPr>
          <w:p w14:paraId="658B0F9A" w14:textId="77777777" w:rsidR="008F5E5C" w:rsidRDefault="00000000">
            <w:pPr>
              <w:spacing w:line="276" w:lineRule="auto"/>
              <w:jc w:val="right"/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 w:rsidR="008F5E5C" w14:paraId="6FEF5C43" w14:textId="77777777">
        <w:tc>
          <w:tcPr>
            <w:tcW w:w="7899" w:type="dxa"/>
          </w:tcPr>
          <w:p w14:paraId="657644D9" w14:textId="77777777" w:rsidR="008F5E5C" w:rsidRDefault="00000000">
            <w:pPr>
              <w:spacing w:line="276" w:lineRule="auto"/>
            </w:pPr>
            <w:r>
              <w:rPr>
                <w:b/>
                <w:bCs/>
                <w:color w:val="000000"/>
              </w:rPr>
              <w:t>ANEXOS</w:t>
            </w:r>
          </w:p>
        </w:tc>
        <w:tc>
          <w:tcPr>
            <w:tcW w:w="1171" w:type="dxa"/>
          </w:tcPr>
          <w:p w14:paraId="053C28A1" w14:textId="77777777" w:rsidR="008F5E5C" w:rsidRDefault="00000000">
            <w:pPr>
              <w:spacing w:line="276" w:lineRule="auto"/>
              <w:jc w:val="right"/>
            </w:pPr>
            <w:r>
              <w:rPr>
                <w:b/>
                <w:bCs/>
                <w:color w:val="000000"/>
              </w:rPr>
              <w:t>11</w:t>
            </w:r>
          </w:p>
        </w:tc>
      </w:tr>
    </w:tbl>
    <w:p w14:paraId="4CB363E2" w14:textId="77777777" w:rsidR="008F5E5C" w:rsidRDefault="00000000">
      <w:pPr>
        <w:spacing w:before="240" w:after="360" w:line="276" w:lineRule="auto"/>
        <w:jc w:val="center"/>
      </w:pPr>
      <w:r>
        <w:br w:type="page"/>
      </w:r>
      <w:r>
        <w:rPr>
          <w:b/>
          <w:bCs/>
          <w:color w:val="000000"/>
        </w:rPr>
        <w:lastRenderedPageBreak/>
        <w:t>LISTA DE ILUSTRAÇÕES</w:t>
      </w:r>
    </w:p>
    <w:p w14:paraId="190BC486" w14:textId="77777777" w:rsidR="008F5E5C" w:rsidRDefault="00000000">
      <w:pPr>
        <w:spacing w:line="276" w:lineRule="auto"/>
      </w:pPr>
      <w:commentRangeStart w:id="0"/>
      <w:r>
        <w:rPr>
          <w:color w:val="000000"/>
        </w:rPr>
        <w:t>[preencher após a redação dos capítulos]</w:t>
      </w:r>
      <w:commentRangeEnd w:id="0"/>
      <w:r>
        <w:rPr>
          <w:rStyle w:val="Refdecomentrio"/>
          <w:sz w:val="24"/>
          <w:szCs w:val="24"/>
        </w:rPr>
        <w:commentReference w:id="0"/>
      </w:r>
    </w:p>
    <w:p w14:paraId="737EFFF9" w14:textId="77777777" w:rsidR="008F5E5C" w:rsidRDefault="00000000">
      <w:pPr>
        <w:spacing w:before="240" w:after="360" w:line="276" w:lineRule="auto"/>
        <w:jc w:val="center"/>
      </w:pPr>
      <w:r>
        <w:rPr>
          <w:b/>
          <w:bCs/>
          <w:color w:val="000000"/>
        </w:rPr>
        <w:t>LISTA DE TABELAS</w:t>
      </w:r>
    </w:p>
    <w:p w14:paraId="6A2EF59B" w14:textId="77777777" w:rsidR="008F5E5C" w:rsidRDefault="00000000">
      <w:pPr>
        <w:spacing w:line="276" w:lineRule="auto"/>
        <w:rPr>
          <w:color w:val="000000"/>
        </w:rPr>
        <w:sectPr w:rsidR="008F5E5C">
          <w:pgSz w:w="11906" w:h="16838"/>
          <w:pgMar w:top="1701" w:right="1134" w:bottom="1134" w:left="1701" w:header="0" w:footer="0" w:gutter="0"/>
          <w:cols w:space="720"/>
          <w:formProt w:val="0"/>
          <w:docGrid w:linePitch="360"/>
        </w:sectPr>
      </w:pPr>
      <w:r>
        <w:rPr>
          <w:color w:val="000000"/>
        </w:rPr>
        <w:t>[preencher após a redação dos capítulos]</w:t>
      </w:r>
      <w:r>
        <w:br w:type="page"/>
      </w:r>
    </w:p>
    <w:p w14:paraId="269128C8" w14:textId="489E7C36" w:rsidR="008F5E5C" w:rsidRDefault="00000000">
      <w:pPr>
        <w:pStyle w:val="Ttulo1"/>
        <w:spacing w:before="0" w:line="276" w:lineRule="auto"/>
        <w:jc w:val="center"/>
      </w:pPr>
      <w:r>
        <w:lastRenderedPageBreak/>
        <w:t>PARTE I</w:t>
      </w:r>
      <w:r w:rsidR="00F61CC1">
        <w:t xml:space="preserve"> -</w:t>
      </w:r>
      <w:r>
        <w:t xml:space="preserve"> BALANÇO DA PESQUISA</w:t>
      </w:r>
    </w:p>
    <w:p w14:paraId="29D64298" w14:textId="77777777" w:rsidR="008F5E5C" w:rsidRDefault="00000000">
      <w:pPr>
        <w:pStyle w:val="Ttulo2"/>
        <w:spacing w:line="276" w:lineRule="auto"/>
        <w:jc w:val="left"/>
      </w:pPr>
      <w:r>
        <w:t>1. O QUE AVANÇOU DESDE O PROJETO</w:t>
      </w:r>
    </w:p>
    <w:tbl>
      <w:tblPr>
        <w:tblW w:w="9071" w:type="dxa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F5E5C" w14:paraId="0CA54767" w14:textId="77777777">
        <w:trPr>
          <w:tblHeader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C59511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Avanços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F46A79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Dificuldades e questões para a banca</w:t>
            </w:r>
          </w:p>
        </w:tc>
      </w:tr>
      <w:tr w:rsidR="008F5E5C" w14:paraId="44689D60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EAAC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[relacionar o que amadureceu na fundamentação, no método e no campo]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16D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[relacionar os obstáculos e as dúvidas em que a colaboração da banca é desejada]</w:t>
            </w:r>
          </w:p>
        </w:tc>
      </w:tr>
    </w:tbl>
    <w:p w14:paraId="7C6A505A" w14:textId="77777777" w:rsidR="008F5E5C" w:rsidRDefault="008F5E5C">
      <w:pPr>
        <w:spacing w:line="276" w:lineRule="auto"/>
        <w:rPr>
          <w:color w:val="000000"/>
        </w:rPr>
      </w:pPr>
    </w:p>
    <w:p w14:paraId="15997CCA" w14:textId="77777777" w:rsidR="008F5E5C" w:rsidRDefault="00000000">
      <w:pPr>
        <w:spacing w:after="120" w:line="276" w:lineRule="auto"/>
        <w:ind w:firstLine="709"/>
      </w:pPr>
      <w:commentRangeStart w:id="1"/>
      <w:r>
        <w:rPr>
          <w:color w:val="000000"/>
        </w:rPr>
        <w:t>[texto que desenvolve os avanços e as dificuldades relacionados no quadro]</w:t>
      </w:r>
      <w:commentRangeEnd w:id="1"/>
      <w:r>
        <w:rPr>
          <w:rStyle w:val="Refdecomentrio"/>
          <w:sz w:val="24"/>
          <w:szCs w:val="24"/>
        </w:rPr>
        <w:commentReference w:id="1"/>
      </w:r>
    </w:p>
    <w:p w14:paraId="3C552108" w14:textId="77777777" w:rsidR="008F5E5C" w:rsidRDefault="00000000">
      <w:pPr>
        <w:pStyle w:val="Ttulo2"/>
        <w:spacing w:line="276" w:lineRule="auto"/>
        <w:jc w:val="left"/>
      </w:pPr>
      <w:r>
        <w:t>2. PLANO DA REDAÇÃO FINAL</w:t>
      </w:r>
    </w:p>
    <w:tbl>
      <w:tblPr>
        <w:tblW w:w="9027" w:type="dxa"/>
        <w:tblInd w:w="50" w:type="dxa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000" w:firstRow="0" w:lastRow="0" w:firstColumn="0" w:lastColumn="0" w:noHBand="0" w:noVBand="0"/>
      </w:tblPr>
      <w:tblGrid>
        <w:gridCol w:w="2944"/>
        <w:gridCol w:w="3574"/>
        <w:gridCol w:w="2509"/>
      </w:tblGrid>
      <w:tr w:rsidR="008F5E5C" w14:paraId="7C6E1D0C" w14:textId="77777777">
        <w:trPr>
          <w:tblHeader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E10CF8" w14:textId="77777777" w:rsidR="008F5E5C" w:rsidRDefault="00000000">
            <w:pPr>
              <w:spacing w:line="276" w:lineRule="auto"/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>Estrutura da dissertação/tese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BB507F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Situação atual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0C0024" w14:textId="77777777" w:rsidR="008F5E5C" w:rsidRDefault="00000000">
            <w:pPr>
              <w:spacing w:line="276" w:lineRule="auto"/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>Observações</w:t>
            </w:r>
          </w:p>
        </w:tc>
      </w:tr>
      <w:tr w:rsidR="008F5E5C" w14:paraId="1516CA8D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4980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Introdução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BF5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[redigido / parcial / a redigir]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3247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[observações]</w:t>
            </w:r>
          </w:p>
        </w:tc>
      </w:tr>
      <w:tr w:rsidR="008F5E5C" w14:paraId="7E99B21B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4756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Capítulo 1. [título provisório]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65FE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[redigido / parcial / a redigir]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7A25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[observações]</w:t>
            </w:r>
          </w:p>
        </w:tc>
      </w:tr>
      <w:tr w:rsidR="008F5E5C" w14:paraId="467D45E9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BFC0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Capítulo 2. [título provisório]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1207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[redigido / parcial / a redigir]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51E2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[observações]</w:t>
            </w:r>
          </w:p>
        </w:tc>
      </w:tr>
      <w:tr w:rsidR="008F5E5C" w14:paraId="1CBAE904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CA65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Capítulo 3. [título provisório]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5ADB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[redigido / parcial / a redigir]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7F6A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[observações]</w:t>
            </w:r>
          </w:p>
        </w:tc>
      </w:tr>
      <w:tr w:rsidR="008F5E5C" w14:paraId="0B6DFBF6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FA52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Considerações Finais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FAA6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[redigido / parcial / a redigir]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8A7F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[observações]</w:t>
            </w:r>
          </w:p>
        </w:tc>
      </w:tr>
      <w:tr w:rsidR="008F5E5C" w14:paraId="5FC51F51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CD55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Referências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FBDD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[redigido / parcial / a redigir]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19CA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[observações]</w:t>
            </w:r>
          </w:p>
        </w:tc>
      </w:tr>
    </w:tbl>
    <w:p w14:paraId="284F4476" w14:textId="77777777" w:rsidR="008F5E5C" w:rsidRDefault="008F5E5C">
      <w:pPr>
        <w:spacing w:line="276" w:lineRule="auto"/>
        <w:rPr>
          <w:color w:val="000000"/>
        </w:rPr>
      </w:pPr>
    </w:p>
    <w:p w14:paraId="04023B23" w14:textId="77777777" w:rsidR="008F5E5C" w:rsidRDefault="00000000">
      <w:pPr>
        <w:spacing w:after="120" w:line="276" w:lineRule="auto"/>
      </w:pPr>
      <w:commentRangeStart w:id="2"/>
      <w:r>
        <w:rPr>
          <w:color w:val="000000"/>
        </w:rPr>
        <w:t>[texto que comenta o quadro e explicita a lógica de encadeamento entre os capítulos]</w:t>
      </w:r>
      <w:commentRangeEnd w:id="2"/>
      <w:r>
        <w:rPr>
          <w:rStyle w:val="Refdecomentrio"/>
          <w:sz w:val="24"/>
          <w:szCs w:val="24"/>
        </w:rPr>
        <w:commentReference w:id="2"/>
      </w:r>
      <w:r>
        <w:br w:type="page"/>
      </w:r>
    </w:p>
    <w:p w14:paraId="64A36024" w14:textId="4D0AD4E0" w:rsidR="008F5E5C" w:rsidRDefault="00000000">
      <w:pPr>
        <w:pStyle w:val="Ttulo1"/>
        <w:spacing w:before="0" w:line="276" w:lineRule="auto"/>
        <w:jc w:val="center"/>
      </w:pPr>
      <w:r>
        <w:lastRenderedPageBreak/>
        <w:t>PARTE II</w:t>
      </w:r>
      <w:r w:rsidR="00F61CC1">
        <w:t xml:space="preserve"> -</w:t>
      </w:r>
      <w:r>
        <w:t xml:space="preserve"> A DISSERTAÇÃO/TESE EM CONSTRUÇÃO</w:t>
      </w:r>
    </w:p>
    <w:p w14:paraId="6AAC2848" w14:textId="77777777" w:rsidR="008F5E5C" w:rsidRDefault="00000000">
      <w:pPr>
        <w:pStyle w:val="Ttulo2"/>
        <w:spacing w:line="276" w:lineRule="auto"/>
        <w:jc w:val="left"/>
      </w:pPr>
      <w:r>
        <w:t>INTRODUÇÃO</w:t>
      </w:r>
    </w:p>
    <w:p w14:paraId="69923EE0" w14:textId="77777777" w:rsidR="008F5E5C" w:rsidRDefault="00000000">
      <w:pPr>
        <w:spacing w:after="120" w:line="276" w:lineRule="auto"/>
        <w:ind w:firstLine="709"/>
      </w:pPr>
      <w:commentRangeStart w:id="3"/>
      <w:r>
        <w:rPr>
          <w:color w:val="000000"/>
        </w:rPr>
        <w:t>[texto da introdução]</w:t>
      </w:r>
      <w:commentRangeEnd w:id="3"/>
      <w:r>
        <w:rPr>
          <w:rStyle w:val="Refdecomentrio"/>
          <w:sz w:val="24"/>
          <w:szCs w:val="24"/>
        </w:rPr>
        <w:commentReference w:id="3"/>
      </w:r>
    </w:p>
    <w:p w14:paraId="2A8306B8" w14:textId="77777777" w:rsidR="008F5E5C" w:rsidRDefault="00000000">
      <w:pPr>
        <w:pStyle w:val="Ttulo2"/>
        <w:spacing w:line="276" w:lineRule="auto"/>
        <w:jc w:val="left"/>
      </w:pPr>
      <w:r>
        <w:t>CAPÍTULO 1. [TÍTULO PROVISÓRIO], JÁ REDIGIDO</w:t>
      </w:r>
    </w:p>
    <w:p w14:paraId="7FA59788" w14:textId="77777777" w:rsidR="008F5E5C" w:rsidRDefault="00000000">
      <w:pPr>
        <w:spacing w:after="120" w:line="276" w:lineRule="auto"/>
        <w:ind w:firstLine="709"/>
      </w:pPr>
      <w:commentRangeStart w:id="4"/>
      <w:r>
        <w:rPr>
          <w:color w:val="000000"/>
        </w:rPr>
        <w:t>[texto do capítulo 1]</w:t>
      </w:r>
      <w:commentRangeEnd w:id="4"/>
      <w:r>
        <w:rPr>
          <w:rStyle w:val="Refdecomentrio"/>
          <w:sz w:val="24"/>
          <w:szCs w:val="24"/>
        </w:rPr>
        <w:commentReference w:id="4"/>
      </w:r>
    </w:p>
    <w:p w14:paraId="0EB342AE" w14:textId="77777777" w:rsidR="008F5E5C" w:rsidRDefault="00000000">
      <w:pPr>
        <w:pStyle w:val="Ttulo3"/>
        <w:spacing w:line="276" w:lineRule="auto"/>
        <w:jc w:val="left"/>
      </w:pPr>
      <w:r>
        <w:t>1.1 [subseção]</w:t>
      </w:r>
    </w:p>
    <w:p w14:paraId="0E11D3DF" w14:textId="77777777" w:rsidR="008F5E5C" w:rsidRDefault="00000000">
      <w:pPr>
        <w:spacing w:after="120" w:line="276" w:lineRule="auto"/>
        <w:ind w:firstLine="709"/>
      </w:pPr>
      <w:r>
        <w:rPr>
          <w:color w:val="000000"/>
        </w:rPr>
        <w:t>[texto]</w:t>
      </w:r>
    </w:p>
    <w:p w14:paraId="5CF9D080" w14:textId="77777777" w:rsidR="008F5E5C" w:rsidRDefault="00000000">
      <w:pPr>
        <w:pStyle w:val="Ttulo2"/>
        <w:spacing w:line="276" w:lineRule="auto"/>
        <w:jc w:val="left"/>
      </w:pPr>
      <w:r>
        <w:t>CAPÍTULO 2. [TÍTULO PROVISÓRIO], REDIGIDO OU PARCIAL</w:t>
      </w:r>
    </w:p>
    <w:p w14:paraId="76C0AB11" w14:textId="77777777" w:rsidR="008F5E5C" w:rsidRDefault="00000000">
      <w:pPr>
        <w:spacing w:after="120" w:line="276" w:lineRule="auto"/>
        <w:ind w:firstLine="709"/>
      </w:pPr>
      <w:r>
        <w:rPr>
          <w:color w:val="000000"/>
        </w:rPr>
        <w:t>[texto do capítulo 2]</w:t>
      </w:r>
    </w:p>
    <w:p w14:paraId="586FB2F2" w14:textId="77777777" w:rsidR="008F5E5C" w:rsidRDefault="00000000">
      <w:pPr>
        <w:pStyle w:val="Ttulo3"/>
        <w:spacing w:line="276" w:lineRule="auto"/>
        <w:jc w:val="left"/>
      </w:pPr>
      <w:r>
        <w:t>2.1 [subseção]</w:t>
      </w:r>
    </w:p>
    <w:p w14:paraId="5030CCD9" w14:textId="77777777" w:rsidR="008F5E5C" w:rsidRDefault="00000000">
      <w:pPr>
        <w:spacing w:after="120" w:line="276" w:lineRule="auto"/>
        <w:ind w:firstLine="709"/>
      </w:pPr>
      <w:r>
        <w:rPr>
          <w:color w:val="000000"/>
        </w:rPr>
        <w:t>[texto]</w:t>
      </w:r>
    </w:p>
    <w:p w14:paraId="7B2F7FFD" w14:textId="77777777" w:rsidR="008F5E5C" w:rsidRDefault="00000000">
      <w:pPr>
        <w:pStyle w:val="Ttulo2"/>
        <w:spacing w:line="276" w:lineRule="auto"/>
        <w:jc w:val="left"/>
      </w:pPr>
      <w:r>
        <w:t>CAPÍTULO 3. [TÍTULO PROVISÓRIO], EM ELABORAÇÃO</w:t>
      </w:r>
    </w:p>
    <w:p w14:paraId="684E00F9" w14:textId="77777777" w:rsidR="008F5E5C" w:rsidRDefault="00000000">
      <w:pPr>
        <w:spacing w:after="120" w:line="276" w:lineRule="auto"/>
        <w:ind w:firstLine="709"/>
      </w:pPr>
      <w:r>
        <w:rPr>
          <w:color w:val="000000"/>
        </w:rPr>
        <w:t>[texto do capítulo 3, com resultados preliminares]</w:t>
      </w:r>
    </w:p>
    <w:p w14:paraId="1388383C" w14:textId="77777777" w:rsidR="008F5E5C" w:rsidRDefault="00000000">
      <w:pPr>
        <w:pStyle w:val="Ttulo3"/>
        <w:spacing w:line="276" w:lineRule="auto"/>
        <w:jc w:val="left"/>
      </w:pPr>
      <w:r>
        <w:t>3.1 [subseção]</w:t>
      </w:r>
    </w:p>
    <w:p w14:paraId="6BE21F39" w14:textId="77777777" w:rsidR="008F5E5C" w:rsidRDefault="00000000">
      <w:pPr>
        <w:spacing w:after="120" w:line="276" w:lineRule="auto"/>
        <w:ind w:firstLine="709"/>
      </w:pPr>
      <w:r>
        <w:rPr>
          <w:color w:val="000000"/>
        </w:rPr>
        <w:t>[texto]</w:t>
      </w:r>
    </w:p>
    <w:p w14:paraId="5CD4CE35" w14:textId="77777777" w:rsidR="008F5E5C" w:rsidRDefault="00000000">
      <w:pPr>
        <w:pStyle w:val="Ttulo2"/>
        <w:spacing w:line="276" w:lineRule="auto"/>
        <w:jc w:val="left"/>
      </w:pPr>
      <w:r>
        <w:t>CONSIDERAÇÕES PARCIAIS</w:t>
      </w:r>
    </w:p>
    <w:p w14:paraId="6AF7B4DF" w14:textId="77777777" w:rsidR="008F5E5C" w:rsidRDefault="00000000">
      <w:pPr>
        <w:spacing w:after="120" w:line="276" w:lineRule="auto"/>
        <w:ind w:firstLine="709"/>
      </w:pPr>
      <w:r>
        <w:rPr>
          <w:color w:val="000000"/>
        </w:rPr>
        <w:t>[texto das considerações parciais]</w:t>
      </w:r>
    </w:p>
    <w:p w14:paraId="3BE2C540" w14:textId="77777777" w:rsidR="008F5E5C" w:rsidRDefault="00000000">
      <w:pPr>
        <w:pStyle w:val="Ttulo3"/>
        <w:spacing w:line="276" w:lineRule="auto"/>
        <w:jc w:val="left"/>
      </w:pPr>
      <w:commentRangeStart w:id="5"/>
      <w:r>
        <w:t>CRONOGRAMA DOS PRÓXIMOS PASSOS</w:t>
      </w:r>
      <w:commentRangeEnd w:id="5"/>
      <w:r>
        <w:rPr>
          <w:rStyle w:val="Refdecomentrio"/>
          <w:sz w:val="24"/>
          <w:szCs w:val="24"/>
        </w:rPr>
        <w:commentReference w:id="5"/>
      </w:r>
    </w:p>
    <w:tbl>
      <w:tblPr>
        <w:tblW w:w="9071" w:type="dxa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000" w:firstRow="0" w:lastRow="0" w:firstColumn="0" w:lastColumn="0" w:noHBand="0" w:noVBand="0"/>
      </w:tblPr>
      <w:tblGrid>
        <w:gridCol w:w="3771"/>
        <w:gridCol w:w="1062"/>
        <w:gridCol w:w="1058"/>
        <w:gridCol w:w="1062"/>
        <w:gridCol w:w="1058"/>
        <w:gridCol w:w="1060"/>
      </w:tblGrid>
      <w:tr w:rsidR="008F5E5C" w14:paraId="2301CF75" w14:textId="77777777">
        <w:trPr>
          <w:tblHeader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5F402" w14:textId="77777777" w:rsidR="008F5E5C" w:rsidRDefault="00000000">
            <w:pPr>
              <w:spacing w:line="276" w:lineRule="auto"/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>Etapas e atividades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5E9658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Ano/mês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BA687D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Ano/mês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4757EF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Ano/mês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051B1B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Ano/mês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EDA5E2" w14:textId="77777777" w:rsidR="008F5E5C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Ano/mês</w:t>
            </w:r>
          </w:p>
        </w:tc>
      </w:tr>
      <w:tr w:rsidR="008F5E5C" w14:paraId="7175048A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4C0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Incorporação das sugestões da banca de qualificação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BAE6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D887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9E1D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AE1A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070A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5E5C" w14:paraId="6789E33B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1047" w14:textId="77777777" w:rsidR="008F5E5C" w:rsidRDefault="00000000">
            <w:pPr>
              <w:spacing w:line="276" w:lineRule="auto"/>
              <w:jc w:val="left"/>
            </w:pPr>
            <w:r>
              <w:rPr>
                <w:sz w:val="20"/>
                <w:szCs w:val="20"/>
              </w:rPr>
              <w:t>Finalização dos textos teóricos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4E3B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107D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6A31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D163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98E9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5E5C" w14:paraId="3789847E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3E4E" w14:textId="77777777" w:rsidR="008F5E5C" w:rsidRDefault="00000000">
            <w:pPr>
              <w:spacing w:line="276" w:lineRule="auto"/>
              <w:jc w:val="left"/>
            </w:pPr>
            <w:r>
              <w:rPr>
                <w:sz w:val="20"/>
                <w:szCs w:val="20"/>
              </w:rPr>
              <w:t>Finalização da pesquisa empírica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F115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75B1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D094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B054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7C4D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5E5C" w14:paraId="769DF83E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AC8B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Finalização do capítulo 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1102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62A0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795A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5ABF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1E30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5E5C" w14:paraId="50385FE0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5671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Finalização do capítulo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E088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6CB6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81DF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1651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CDC9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5E5C" w14:paraId="346922B1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119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Finalização do capítulo 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E510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D80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CDC5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EB96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BE59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F5E5C" w14:paraId="72A6DCC4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A948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Redação das considerações finais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05D8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35BD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80AD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7824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CA53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F5E5C" w14:paraId="7D1C2B78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4CE8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Revisão geral do texto finalizado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23F2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AF37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293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DA2F" w14:textId="77777777" w:rsidR="008F5E5C" w:rsidRDefault="008F5E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35C9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F5E5C" w14:paraId="4226A508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976D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lastRenderedPageBreak/>
              <w:t>Revisão geral de português, idioma do resumo e palavras-chave, normalização ABNT e formatação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FBC1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D5B5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5C3E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880B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FFCF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F5E5C" w14:paraId="2BFEC192" w14:textId="77777777"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EF0F" w14:textId="77777777" w:rsidR="008F5E5C" w:rsidRDefault="00000000">
            <w:pPr>
              <w:spacing w:line="276" w:lineRule="auto"/>
              <w:jc w:val="left"/>
            </w:pPr>
            <w:r>
              <w:rPr>
                <w:color w:val="000000"/>
                <w:sz w:val="20"/>
                <w:szCs w:val="20"/>
              </w:rPr>
              <w:t>Depósito e defesa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F369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B845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0096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6C4E" w14:textId="77777777" w:rsidR="008F5E5C" w:rsidRDefault="008F5E5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E93F" w14:textId="77777777" w:rsidR="008F5E5C" w:rsidRDefault="00000000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6754D3E8" w14:textId="77777777" w:rsidR="008F5E5C" w:rsidRDefault="00000000">
      <w:pPr>
        <w:spacing w:before="120" w:line="276" w:lineRule="auto"/>
        <w:rPr>
          <w:color w:val="000000"/>
          <w:sz w:val="20"/>
          <w:szCs w:val="20"/>
        </w:rPr>
      </w:pPr>
      <w:r>
        <w:br w:type="page"/>
      </w:r>
    </w:p>
    <w:p w14:paraId="3C524B44" w14:textId="77777777" w:rsidR="008F5E5C" w:rsidRDefault="00000000">
      <w:pPr>
        <w:pStyle w:val="Ttulo1"/>
        <w:spacing w:before="0" w:line="276" w:lineRule="auto"/>
        <w:jc w:val="center"/>
      </w:pPr>
      <w:r>
        <w:lastRenderedPageBreak/>
        <w:t>REFERÊNCIAS</w:t>
      </w:r>
    </w:p>
    <w:p w14:paraId="3C1E3D54" w14:textId="77777777" w:rsidR="008F5E5C" w:rsidRDefault="00000000">
      <w:pPr>
        <w:spacing w:line="276" w:lineRule="auto"/>
        <w:ind w:left="567" w:hanging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EXEMPLOS</w:t>
      </w:r>
    </w:p>
    <w:p w14:paraId="6F23A03F" w14:textId="77777777" w:rsidR="008F5E5C" w:rsidRDefault="00000000" w:rsidP="00F61CC1">
      <w:pPr>
        <w:pStyle w:val="Ttulo2"/>
      </w:pPr>
      <w:r>
        <w:t>Livro com um autor:</w:t>
      </w:r>
    </w:p>
    <w:p w14:paraId="44C77DD5" w14:textId="77777777" w:rsidR="008F5E5C" w:rsidRDefault="00000000" w:rsidP="00F61CC1">
      <w:pPr>
        <w:pStyle w:val="Label"/>
        <w:jc w:val="both"/>
      </w:pPr>
      <w:r>
        <w:t>Estrutura</w:t>
      </w:r>
    </w:p>
    <w:p w14:paraId="3433326A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</w:t>
      </w:r>
      <w:r>
        <w:rPr>
          <w:b/>
          <w:i w:val="0"/>
        </w:rPr>
        <w:t>Título: subtítulo</w:t>
      </w:r>
      <w:r>
        <w:rPr>
          <w:i w:val="0"/>
        </w:rPr>
        <w:t>. Edição. Local: Editora, ano.</w:t>
      </w:r>
    </w:p>
    <w:p w14:paraId="2B21E4C6" w14:textId="77777777" w:rsidR="008F5E5C" w:rsidRDefault="00000000" w:rsidP="00F61CC1">
      <w:pPr>
        <w:pStyle w:val="Label"/>
        <w:jc w:val="both"/>
      </w:pPr>
      <w:r>
        <w:t>Exemplo ilustrativo</w:t>
      </w:r>
    </w:p>
    <w:p w14:paraId="4E5258B8" w14:textId="77777777" w:rsidR="008F5E5C" w:rsidRDefault="00000000" w:rsidP="00F61CC1">
      <w:pPr>
        <w:pStyle w:val="ReferenceExample"/>
        <w:jc w:val="both"/>
      </w:pPr>
      <w:r>
        <w:t xml:space="preserve">SILVA, Mariana. </w:t>
      </w:r>
      <w:r>
        <w:rPr>
          <w:b/>
        </w:rPr>
        <w:t>Território e redes urbanas: abordagens contemporâneas</w:t>
      </w:r>
      <w:r>
        <w:t>. 2. ed. Curitiba: Horizonte Acadêmico, 2024.</w:t>
      </w:r>
    </w:p>
    <w:p w14:paraId="48226E0C" w14:textId="77777777" w:rsidR="008F5E5C" w:rsidRDefault="00000000" w:rsidP="00F61CC1">
      <w:pPr>
        <w:pStyle w:val="Ttulo2"/>
      </w:pPr>
      <w:r>
        <w:t>Livro com dois ou três autores:</w:t>
      </w:r>
    </w:p>
    <w:p w14:paraId="6BE4AF14" w14:textId="77777777" w:rsidR="008F5E5C" w:rsidRDefault="00000000" w:rsidP="00F61CC1">
      <w:pPr>
        <w:pStyle w:val="Label"/>
        <w:jc w:val="both"/>
      </w:pPr>
      <w:r>
        <w:t>Estrutura</w:t>
      </w:r>
    </w:p>
    <w:p w14:paraId="3F1D819C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Prenome; SOBRENOME, Prenome. </w:t>
      </w:r>
      <w:r>
        <w:rPr>
          <w:b/>
          <w:i w:val="0"/>
        </w:rPr>
        <w:t>Título: subtítulo</w:t>
      </w:r>
      <w:r>
        <w:rPr>
          <w:i w:val="0"/>
        </w:rPr>
        <w:t>. Local: Editora, ano.</w:t>
      </w:r>
    </w:p>
    <w:p w14:paraId="6A021483" w14:textId="77777777" w:rsidR="008F5E5C" w:rsidRDefault="00000000" w:rsidP="00F61CC1">
      <w:pPr>
        <w:pStyle w:val="Label"/>
        <w:jc w:val="both"/>
      </w:pPr>
      <w:r>
        <w:t>Exemplo ilustrativo</w:t>
      </w:r>
    </w:p>
    <w:p w14:paraId="6CD9D36F" w14:textId="77777777" w:rsidR="008F5E5C" w:rsidRDefault="00000000" w:rsidP="00F61CC1">
      <w:pPr>
        <w:pStyle w:val="ReferenceExample"/>
        <w:jc w:val="both"/>
      </w:pPr>
      <w:r>
        <w:t xml:space="preserve">ALMEIDA, Carlos; PEREIRA, Renata. </w:t>
      </w:r>
      <w:r>
        <w:rPr>
          <w:b/>
        </w:rPr>
        <w:t>Pesquisa geográfica aplicada</w:t>
      </w:r>
      <w:r>
        <w:t>. Guarapuava: Centro-Sul, 2023.</w:t>
      </w:r>
    </w:p>
    <w:p w14:paraId="7B912E19" w14:textId="77777777" w:rsidR="008F5E5C" w:rsidRDefault="00000000" w:rsidP="00F61CC1">
      <w:pPr>
        <w:pStyle w:val="Ttulo2"/>
      </w:pPr>
      <w:r>
        <w:t>Livro com quatro ou mais autores:</w:t>
      </w:r>
    </w:p>
    <w:p w14:paraId="0BA28120" w14:textId="77777777" w:rsidR="008F5E5C" w:rsidRDefault="00000000" w:rsidP="00F61CC1">
      <w:pPr>
        <w:pStyle w:val="Label"/>
        <w:jc w:val="both"/>
      </w:pPr>
      <w:r>
        <w:t>Estrutura</w:t>
      </w:r>
    </w:p>
    <w:p w14:paraId="74406ED4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 et al. </w:t>
      </w:r>
      <w:r>
        <w:rPr>
          <w:b/>
          <w:i w:val="0"/>
        </w:rPr>
        <w:t>Título: subtítulo</w:t>
      </w:r>
      <w:r>
        <w:rPr>
          <w:i w:val="0"/>
        </w:rPr>
        <w:t>. Local: Editora, ano.</w:t>
      </w:r>
    </w:p>
    <w:p w14:paraId="66E8C2C9" w14:textId="77777777" w:rsidR="008F5E5C" w:rsidRDefault="00000000" w:rsidP="00F61CC1">
      <w:pPr>
        <w:pStyle w:val="Label"/>
        <w:jc w:val="both"/>
      </w:pPr>
      <w:r>
        <w:t>Exemplo ilustrativo</w:t>
      </w:r>
    </w:p>
    <w:p w14:paraId="0A8577F5" w14:textId="77777777" w:rsidR="008F5E5C" w:rsidRDefault="00000000" w:rsidP="00F61CC1">
      <w:pPr>
        <w:pStyle w:val="ReferenceExample"/>
        <w:jc w:val="both"/>
      </w:pPr>
      <w:r>
        <w:t xml:space="preserve">COSTA, Ana et al. </w:t>
      </w:r>
      <w:r>
        <w:rPr>
          <w:b/>
        </w:rPr>
        <w:t>Geografias da diversidade</w:t>
      </w:r>
      <w:r>
        <w:t>. São Paulo: Espaço Aberto, 2025.</w:t>
      </w:r>
    </w:p>
    <w:p w14:paraId="3D57AACD" w14:textId="77777777" w:rsidR="008F5E5C" w:rsidRDefault="00000000" w:rsidP="00F61CC1">
      <w:pPr>
        <w:pStyle w:val="Ttulo2"/>
      </w:pPr>
      <w:r>
        <w:t>Livro organizado, coordenado ou editado:</w:t>
      </w:r>
    </w:p>
    <w:p w14:paraId="6740482C" w14:textId="77777777" w:rsidR="008F5E5C" w:rsidRDefault="00000000" w:rsidP="00F61CC1">
      <w:pPr>
        <w:pStyle w:val="Label"/>
        <w:jc w:val="both"/>
      </w:pPr>
      <w:r>
        <w:t>Estrutura</w:t>
      </w:r>
    </w:p>
    <w:p w14:paraId="281DA7B0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 (org.). </w:t>
      </w:r>
      <w:r>
        <w:rPr>
          <w:b/>
          <w:i w:val="0"/>
        </w:rPr>
        <w:t>Título: subtítulo</w:t>
      </w:r>
      <w:r>
        <w:rPr>
          <w:i w:val="0"/>
        </w:rPr>
        <w:t>. Local: Editora, ano.</w:t>
      </w:r>
    </w:p>
    <w:p w14:paraId="14B6CD67" w14:textId="77777777" w:rsidR="008F5E5C" w:rsidRDefault="00000000" w:rsidP="00F61CC1">
      <w:pPr>
        <w:pStyle w:val="Label"/>
        <w:jc w:val="both"/>
      </w:pPr>
      <w:r>
        <w:t>Exemplo ilustrativo</w:t>
      </w:r>
    </w:p>
    <w:p w14:paraId="43F2A051" w14:textId="77777777" w:rsidR="008F5E5C" w:rsidRDefault="00000000" w:rsidP="00F61CC1">
      <w:pPr>
        <w:pStyle w:val="ReferenceExample"/>
        <w:jc w:val="both"/>
      </w:pPr>
      <w:r>
        <w:t xml:space="preserve">SOUZA, Helena (org.). </w:t>
      </w:r>
      <w:r>
        <w:rPr>
          <w:b/>
        </w:rPr>
        <w:t>Paisagem, cultura e território</w:t>
      </w:r>
      <w:r>
        <w:t>. Londrina: Geográfica, 2022.</w:t>
      </w:r>
    </w:p>
    <w:p w14:paraId="4DFD0A3C" w14:textId="77777777" w:rsidR="008F5E5C" w:rsidRDefault="00000000" w:rsidP="00F61CC1">
      <w:pPr>
        <w:pStyle w:val="Ttulo2"/>
      </w:pPr>
      <w:r>
        <w:t>Capítulo de livro:</w:t>
      </w:r>
    </w:p>
    <w:p w14:paraId="7F7E6C38" w14:textId="77777777" w:rsidR="008F5E5C" w:rsidRDefault="00000000" w:rsidP="00F61CC1">
      <w:pPr>
        <w:pStyle w:val="Label"/>
        <w:jc w:val="both"/>
      </w:pPr>
      <w:r>
        <w:t>Estrutura</w:t>
      </w:r>
    </w:p>
    <w:p w14:paraId="300AAB0A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Título do capítulo. In: SOBRENOME, Prenome (org.). </w:t>
      </w:r>
      <w:r>
        <w:rPr>
          <w:b/>
          <w:i w:val="0"/>
        </w:rPr>
        <w:t>Título do livro: subtítulo</w:t>
      </w:r>
      <w:r>
        <w:rPr>
          <w:i w:val="0"/>
        </w:rPr>
        <w:t>. Edição. Local: Editora, ano. p. página inicial-página final.</w:t>
      </w:r>
    </w:p>
    <w:p w14:paraId="24505A81" w14:textId="77777777" w:rsidR="008F5E5C" w:rsidRDefault="00000000" w:rsidP="00F61CC1">
      <w:pPr>
        <w:pStyle w:val="Label"/>
        <w:jc w:val="both"/>
      </w:pPr>
      <w:r>
        <w:t>Exemplo ilustrativo</w:t>
      </w:r>
    </w:p>
    <w:p w14:paraId="39ACBF5C" w14:textId="77777777" w:rsidR="008F5E5C" w:rsidRDefault="00000000" w:rsidP="00F61CC1">
      <w:pPr>
        <w:pStyle w:val="ReferenceExample"/>
        <w:jc w:val="both"/>
      </w:pPr>
      <w:r>
        <w:t xml:space="preserve">OLIVEIRA, Paulo. Música, lugar e identidade. In: SOUZA, Helena (org.). </w:t>
      </w:r>
      <w:r>
        <w:rPr>
          <w:b/>
        </w:rPr>
        <w:t>Paisagem, cultura e território</w:t>
      </w:r>
      <w:r>
        <w:t>. Londrina: Geográfica, 2022. p. 85-108.</w:t>
      </w:r>
    </w:p>
    <w:p w14:paraId="3336049D" w14:textId="77777777" w:rsidR="008F5E5C" w:rsidRDefault="00000000" w:rsidP="00F61CC1">
      <w:pPr>
        <w:pStyle w:val="Ttulo2"/>
      </w:pPr>
      <w:r>
        <w:lastRenderedPageBreak/>
        <w:t>Artigo em periódico científico:</w:t>
      </w:r>
    </w:p>
    <w:p w14:paraId="3A5BCCDC" w14:textId="77777777" w:rsidR="008F5E5C" w:rsidRDefault="00000000" w:rsidP="00F61CC1">
      <w:pPr>
        <w:pStyle w:val="Label"/>
        <w:jc w:val="both"/>
      </w:pPr>
      <w:r>
        <w:t>Estrutura</w:t>
      </w:r>
    </w:p>
    <w:p w14:paraId="6ECED4E2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Título do artigo. </w:t>
      </w:r>
      <w:r>
        <w:rPr>
          <w:b/>
          <w:i w:val="0"/>
        </w:rPr>
        <w:t>Título do periódico</w:t>
      </w:r>
      <w:r>
        <w:rPr>
          <w:i w:val="0"/>
        </w:rPr>
        <w:t>, local, v. número, n. número, p. página inicial-página final, mês ou período, ano.</w:t>
      </w:r>
    </w:p>
    <w:p w14:paraId="0FC9CE73" w14:textId="77777777" w:rsidR="008F5E5C" w:rsidRDefault="00000000" w:rsidP="00F61CC1">
      <w:pPr>
        <w:pStyle w:val="Label"/>
        <w:jc w:val="both"/>
      </w:pPr>
      <w:r>
        <w:t>Exemplo ilustrativo</w:t>
      </w:r>
    </w:p>
    <w:p w14:paraId="4C01DE6E" w14:textId="77777777" w:rsidR="008F5E5C" w:rsidRDefault="00000000" w:rsidP="00F61CC1">
      <w:pPr>
        <w:pStyle w:val="ReferenceExample"/>
        <w:jc w:val="both"/>
      </w:pPr>
      <w:r>
        <w:t xml:space="preserve">LIMA, Fernanda; SANTOS, André. Vulnerabilidade socioespacial em cidades médias. </w:t>
      </w:r>
      <w:r>
        <w:rPr>
          <w:b/>
        </w:rPr>
        <w:t>Revista Brasileira de Estudos Territoriais</w:t>
      </w:r>
      <w:r>
        <w:t>, Brasília, v. 18, n. 2, p. 45-68, maio/ago. 2025.</w:t>
      </w:r>
    </w:p>
    <w:p w14:paraId="7EBEF4D4" w14:textId="77777777" w:rsidR="008F5E5C" w:rsidRDefault="00000000" w:rsidP="00F61CC1">
      <w:pPr>
        <w:pStyle w:val="Ttulo2"/>
      </w:pPr>
      <w:r>
        <w:t>Artigo científico disponível online com DOI:</w:t>
      </w:r>
    </w:p>
    <w:p w14:paraId="7EC3652B" w14:textId="77777777" w:rsidR="008F5E5C" w:rsidRDefault="00000000" w:rsidP="00F61CC1">
      <w:pPr>
        <w:pStyle w:val="Label"/>
        <w:jc w:val="both"/>
      </w:pPr>
      <w:r>
        <w:t>Estrutura</w:t>
      </w:r>
    </w:p>
    <w:p w14:paraId="290D2213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Título do artigo. </w:t>
      </w:r>
      <w:r>
        <w:rPr>
          <w:b/>
          <w:i w:val="0"/>
        </w:rPr>
        <w:t>Título do periódico</w:t>
      </w:r>
      <w:r>
        <w:rPr>
          <w:i w:val="0"/>
        </w:rPr>
        <w:t>, local, v. número, n. número, p. página inicial-página final ou identificador eletrônico, ano. DOI: https://doi.org/identificador.</w:t>
      </w:r>
    </w:p>
    <w:p w14:paraId="77E10BB0" w14:textId="77777777" w:rsidR="008F5E5C" w:rsidRDefault="00000000" w:rsidP="00F61CC1">
      <w:pPr>
        <w:pStyle w:val="Label"/>
        <w:jc w:val="both"/>
      </w:pPr>
      <w:r>
        <w:t>Exemplo ilustrativo</w:t>
      </w:r>
    </w:p>
    <w:p w14:paraId="0F8A6882" w14:textId="77777777" w:rsidR="008F5E5C" w:rsidRDefault="00000000" w:rsidP="00F61CC1">
      <w:pPr>
        <w:pStyle w:val="ReferenceExample"/>
        <w:jc w:val="both"/>
      </w:pPr>
      <w:r>
        <w:t xml:space="preserve">MARTINS, Luana. Redes de mobilidade e desigualdade territorial. </w:t>
      </w:r>
      <w:r>
        <w:rPr>
          <w:b/>
        </w:rPr>
        <w:t>Cadernos de Geografia</w:t>
      </w:r>
      <w:r>
        <w:t>, Belo Horizonte, v. 35, n. 1, e2025007, 2025. DOI: https://doi.org/10.xxxx/xxxxx.</w:t>
      </w:r>
    </w:p>
    <w:p w14:paraId="4BD80995" w14:textId="77777777" w:rsidR="008F5E5C" w:rsidRDefault="00000000" w:rsidP="00F61CC1">
      <w:pPr>
        <w:pStyle w:val="Ttulo2"/>
      </w:pPr>
      <w:r>
        <w:t>Artigo científico disponível online sem DOI:</w:t>
      </w:r>
    </w:p>
    <w:p w14:paraId="39F48879" w14:textId="77777777" w:rsidR="008F5E5C" w:rsidRDefault="00000000" w:rsidP="00F61CC1">
      <w:pPr>
        <w:pStyle w:val="Label"/>
        <w:jc w:val="both"/>
      </w:pPr>
      <w:r>
        <w:t>Estrutura</w:t>
      </w:r>
    </w:p>
    <w:p w14:paraId="752460A5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Título do artigo. </w:t>
      </w:r>
      <w:r>
        <w:rPr>
          <w:b/>
          <w:i w:val="0"/>
        </w:rPr>
        <w:t>Título do periódico</w:t>
      </w:r>
      <w:r>
        <w:rPr>
          <w:i w:val="0"/>
        </w:rPr>
        <w:t>, local, v. número, n. número, páginas ou identificador eletrônico, ano. Disponível em: endereço eletrônico. Acesso em: dia mês abreviado. ano.</w:t>
      </w:r>
    </w:p>
    <w:p w14:paraId="0F9CA037" w14:textId="77777777" w:rsidR="008F5E5C" w:rsidRDefault="00000000" w:rsidP="00F61CC1">
      <w:pPr>
        <w:pStyle w:val="Label"/>
        <w:jc w:val="both"/>
      </w:pPr>
      <w:r>
        <w:t>Exemplo ilustrativo</w:t>
      </w:r>
    </w:p>
    <w:p w14:paraId="06BB24A4" w14:textId="77777777" w:rsidR="008F5E5C" w:rsidRDefault="00000000" w:rsidP="00F61CC1">
      <w:pPr>
        <w:pStyle w:val="ReferenceExample"/>
        <w:jc w:val="both"/>
      </w:pPr>
      <w:r>
        <w:t xml:space="preserve">ROCHA, Camila. Cartografias participativas em territórios rurais. </w:t>
      </w:r>
      <w:r>
        <w:rPr>
          <w:b/>
        </w:rPr>
        <w:t>Geografia em Debate</w:t>
      </w:r>
      <w:r>
        <w:t>, Florianópolis, v. 12, n. 3, p. 101-124, 2024. Disponível em: https://exemplo.org/artigo. Acesso em: 31 jul. 2026.</w:t>
      </w:r>
    </w:p>
    <w:p w14:paraId="54796611" w14:textId="77777777" w:rsidR="008F5E5C" w:rsidRDefault="00000000" w:rsidP="00F61CC1">
      <w:pPr>
        <w:pStyle w:val="Ttulo2"/>
      </w:pPr>
      <w:r>
        <w:t>Dissertação ou tese:</w:t>
      </w:r>
    </w:p>
    <w:p w14:paraId="504D86BF" w14:textId="77777777" w:rsidR="008F5E5C" w:rsidRDefault="00000000" w:rsidP="00F61CC1">
      <w:pPr>
        <w:pStyle w:val="Label"/>
        <w:jc w:val="both"/>
      </w:pPr>
      <w:r>
        <w:t>Estrutura</w:t>
      </w:r>
    </w:p>
    <w:p w14:paraId="49372ECB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</w:t>
      </w:r>
      <w:r>
        <w:rPr>
          <w:b/>
          <w:i w:val="0"/>
        </w:rPr>
        <w:t>Título: subtítulo</w:t>
      </w:r>
      <w:r>
        <w:rPr>
          <w:i w:val="0"/>
        </w:rPr>
        <w:t>. Ano. Tipo do trabalho (grau e área) — Instituição, local.</w:t>
      </w:r>
    </w:p>
    <w:p w14:paraId="650B00AE" w14:textId="77777777" w:rsidR="008F5E5C" w:rsidRDefault="00000000" w:rsidP="00F61CC1">
      <w:pPr>
        <w:pStyle w:val="Label"/>
        <w:jc w:val="both"/>
      </w:pPr>
      <w:r>
        <w:t>Exemplo ilustrativo</w:t>
      </w:r>
    </w:p>
    <w:p w14:paraId="7225F25E" w14:textId="77777777" w:rsidR="008F5E5C" w:rsidRDefault="00000000" w:rsidP="00F61CC1">
      <w:pPr>
        <w:pStyle w:val="ReferenceExample"/>
        <w:jc w:val="both"/>
      </w:pPr>
      <w:r>
        <w:t xml:space="preserve">FERREIRA, Júlia. </w:t>
      </w:r>
      <w:r>
        <w:rPr>
          <w:b/>
        </w:rPr>
        <w:t>Dinâmicas territoriais e desigualdade no Centro-Sul do Paraná</w:t>
      </w:r>
      <w:r>
        <w:t>. 2025. Tese (Doutorado em Geografia) — Universidade Estadual do Centro-Oeste, Guarapuava.</w:t>
      </w:r>
    </w:p>
    <w:p w14:paraId="34CFF437" w14:textId="77777777" w:rsidR="008F5E5C" w:rsidRDefault="00000000" w:rsidP="00F61CC1">
      <w:pPr>
        <w:pStyle w:val="Ttulo2"/>
      </w:pPr>
      <w:r>
        <w:lastRenderedPageBreak/>
        <w:t>Trabalho apresentado em evento científico:</w:t>
      </w:r>
    </w:p>
    <w:p w14:paraId="28D8A365" w14:textId="77777777" w:rsidR="008F5E5C" w:rsidRDefault="00000000" w:rsidP="00F61CC1">
      <w:pPr>
        <w:pStyle w:val="Label"/>
        <w:jc w:val="both"/>
      </w:pPr>
      <w:r>
        <w:t>Estrutura</w:t>
      </w:r>
    </w:p>
    <w:p w14:paraId="1A012320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SOBRENOME, Prenome. Título do trabalho. In: NOME DO EVENTO, número, ano, local. </w:t>
      </w:r>
      <w:r>
        <w:rPr>
          <w:b/>
          <w:i w:val="0"/>
        </w:rPr>
        <w:t>Título dos anais</w:t>
      </w:r>
      <w:r>
        <w:rPr>
          <w:i w:val="0"/>
        </w:rPr>
        <w:t>. Local de publicação: Entidade ou editora, ano. p. página inicial-página final.</w:t>
      </w:r>
    </w:p>
    <w:p w14:paraId="38AD3667" w14:textId="77777777" w:rsidR="008F5E5C" w:rsidRDefault="00000000" w:rsidP="00F61CC1">
      <w:pPr>
        <w:pStyle w:val="Label"/>
        <w:jc w:val="both"/>
      </w:pPr>
      <w:r>
        <w:t>Exemplo ilustrativo</w:t>
      </w:r>
    </w:p>
    <w:p w14:paraId="680CD499" w14:textId="77777777" w:rsidR="008F5E5C" w:rsidRDefault="00000000" w:rsidP="00F61CC1">
      <w:pPr>
        <w:pStyle w:val="ReferenceExample"/>
        <w:jc w:val="both"/>
      </w:pPr>
      <w:r>
        <w:t xml:space="preserve">BARBOSA, Lucas. Cartografia social e participação comunitária. In: ENCONTRO NACIONAL DE GEÓGRAFOS, 21., 2024, Salvador. </w:t>
      </w:r>
      <w:r>
        <w:rPr>
          <w:b/>
        </w:rPr>
        <w:t>Anais do XXI Encontro Nacional de Geógrafos</w:t>
      </w:r>
      <w:r>
        <w:t>. Salvador: AGB, 2024. p. 1-12.</w:t>
      </w:r>
    </w:p>
    <w:p w14:paraId="4F44E0DA" w14:textId="77777777" w:rsidR="008F5E5C" w:rsidRDefault="00000000" w:rsidP="00F61CC1">
      <w:pPr>
        <w:pStyle w:val="Ttulo2"/>
      </w:pPr>
      <w:r>
        <w:t>Relatório técnico ou documento institucional:</w:t>
      </w:r>
    </w:p>
    <w:p w14:paraId="2072DAEC" w14:textId="77777777" w:rsidR="008F5E5C" w:rsidRDefault="00000000" w:rsidP="00F61CC1">
      <w:pPr>
        <w:pStyle w:val="Label"/>
        <w:jc w:val="both"/>
      </w:pPr>
      <w:r>
        <w:t>Estrutura</w:t>
      </w:r>
    </w:p>
    <w:p w14:paraId="71454D66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ENTIDADE ou SOBRENOME, Prenome. </w:t>
      </w:r>
      <w:r>
        <w:rPr>
          <w:b/>
          <w:i w:val="0"/>
        </w:rPr>
        <w:t>Título do relatório: subtítulo</w:t>
      </w:r>
      <w:r>
        <w:rPr>
          <w:i w:val="0"/>
        </w:rPr>
        <w:t>. Local: Instituição ou editora, ano.</w:t>
      </w:r>
    </w:p>
    <w:p w14:paraId="0AB72EB4" w14:textId="77777777" w:rsidR="008F5E5C" w:rsidRDefault="00000000" w:rsidP="00F61CC1">
      <w:pPr>
        <w:pStyle w:val="Label"/>
        <w:jc w:val="both"/>
      </w:pPr>
      <w:r>
        <w:t>Exemplo ilustrativo</w:t>
      </w:r>
    </w:p>
    <w:p w14:paraId="3087718E" w14:textId="77777777" w:rsidR="008F5E5C" w:rsidRDefault="00000000" w:rsidP="00F61CC1">
      <w:pPr>
        <w:pStyle w:val="ReferenceExample"/>
        <w:jc w:val="both"/>
      </w:pPr>
      <w:r>
        <w:t xml:space="preserve">INSTITUTO DE PESQUISA TERRITORIAL. </w:t>
      </w:r>
      <w:r>
        <w:rPr>
          <w:b/>
        </w:rPr>
        <w:t>Indicadores de vulnerabilidade socioespacial: relatório técnico 2025</w:t>
      </w:r>
      <w:r>
        <w:t>. Curitiba: IPT, 2025.</w:t>
      </w:r>
    </w:p>
    <w:p w14:paraId="571C16F9" w14:textId="77777777" w:rsidR="008F5E5C" w:rsidRDefault="00000000" w:rsidP="00F61CC1">
      <w:pPr>
        <w:pStyle w:val="Ttulo2"/>
      </w:pPr>
      <w:r>
        <w:t>Lei, decreto, resolução ou outro ato normativo:</w:t>
      </w:r>
    </w:p>
    <w:p w14:paraId="6BAA25BF" w14:textId="77777777" w:rsidR="008F5E5C" w:rsidRDefault="00000000" w:rsidP="00F61CC1">
      <w:pPr>
        <w:pStyle w:val="Label"/>
        <w:jc w:val="both"/>
      </w:pPr>
      <w:r>
        <w:t>Estrutura</w:t>
      </w:r>
    </w:p>
    <w:p w14:paraId="797701AD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JURISDIÇÃO ou ENTIDADE. Tipo, número e data. Ementa ou título. </w:t>
      </w:r>
      <w:r>
        <w:rPr>
          <w:b/>
          <w:i w:val="0"/>
        </w:rPr>
        <w:t>Fonte de publicação</w:t>
      </w:r>
      <w:r>
        <w:rPr>
          <w:i w:val="0"/>
        </w:rPr>
        <w:t>, local, data de publicação.</w:t>
      </w:r>
    </w:p>
    <w:p w14:paraId="65883C43" w14:textId="77777777" w:rsidR="008F5E5C" w:rsidRDefault="00000000" w:rsidP="00F61CC1">
      <w:pPr>
        <w:pStyle w:val="Label"/>
        <w:jc w:val="both"/>
      </w:pPr>
      <w:r>
        <w:t>Exemplo ilustrativo</w:t>
      </w:r>
    </w:p>
    <w:p w14:paraId="367CBE44" w14:textId="77777777" w:rsidR="008F5E5C" w:rsidRDefault="00000000" w:rsidP="00F61CC1">
      <w:pPr>
        <w:pStyle w:val="ReferenceExample"/>
        <w:jc w:val="both"/>
      </w:pPr>
      <w:r>
        <w:t xml:space="preserve">BRASIL. Lei nº 12.527, de 18 de novembro de 2011. Regula o acesso a informações previsto na Constituição Federal. </w:t>
      </w:r>
      <w:r>
        <w:rPr>
          <w:b/>
        </w:rPr>
        <w:t>Diário Oficial da União</w:t>
      </w:r>
      <w:r>
        <w:t>, Brasília, DF, 18 nov. 2011.</w:t>
      </w:r>
    </w:p>
    <w:p w14:paraId="6A9C0E11" w14:textId="77777777" w:rsidR="008F5E5C" w:rsidRDefault="00000000" w:rsidP="00F61CC1">
      <w:pPr>
        <w:pStyle w:val="Ttulo2"/>
      </w:pPr>
      <w:r>
        <w:t>Página de site ou documento institucional online:</w:t>
      </w:r>
    </w:p>
    <w:p w14:paraId="7FD49A6F" w14:textId="77777777" w:rsidR="008F5E5C" w:rsidRDefault="00000000" w:rsidP="00F61CC1">
      <w:pPr>
        <w:pStyle w:val="Label"/>
        <w:jc w:val="both"/>
      </w:pPr>
      <w:r>
        <w:t>Estrutura</w:t>
      </w:r>
    </w:p>
    <w:p w14:paraId="1A35829F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AUTOR ou ENTIDADE. </w:t>
      </w:r>
      <w:r>
        <w:rPr>
          <w:b/>
          <w:i w:val="0"/>
        </w:rPr>
        <w:t>Título da página ou do documento</w:t>
      </w:r>
      <w:r>
        <w:rPr>
          <w:i w:val="0"/>
        </w:rPr>
        <w:t>. Local, data, quando houver. Disponível em: endereço eletrônico. Acesso em: dia mês abreviado. ano.</w:t>
      </w:r>
    </w:p>
    <w:p w14:paraId="11E0CFA0" w14:textId="77777777" w:rsidR="008F5E5C" w:rsidRDefault="00000000" w:rsidP="00F61CC1">
      <w:pPr>
        <w:pStyle w:val="Label"/>
        <w:jc w:val="both"/>
      </w:pPr>
      <w:r>
        <w:t>Exemplo ilustrativo</w:t>
      </w:r>
    </w:p>
    <w:p w14:paraId="7889FA00" w14:textId="77777777" w:rsidR="008F5E5C" w:rsidRDefault="00000000" w:rsidP="00F61CC1">
      <w:pPr>
        <w:pStyle w:val="ReferenceExample"/>
        <w:jc w:val="both"/>
      </w:pPr>
      <w:r>
        <w:t xml:space="preserve">UNIVERSIDADE ESTADUAL DO CENTRO-OESTE. </w:t>
      </w:r>
      <w:r>
        <w:rPr>
          <w:b/>
        </w:rPr>
        <w:t>Programa de Pós-Graduação em Geografia</w:t>
      </w:r>
      <w:r>
        <w:t>. Guarapuava, 2026. Disponível em: https://www3.unicentro.br/ppgg/. Acesso em: 31 jul. 2026.</w:t>
      </w:r>
    </w:p>
    <w:p w14:paraId="6048B9C6" w14:textId="77777777" w:rsidR="008F5E5C" w:rsidRDefault="00000000" w:rsidP="00F61CC1">
      <w:pPr>
        <w:pStyle w:val="Ttulo2"/>
      </w:pPr>
      <w:r>
        <w:t>Base de dados ou conjunto de dados:</w:t>
      </w:r>
    </w:p>
    <w:p w14:paraId="610BD0CC" w14:textId="77777777" w:rsidR="008F5E5C" w:rsidRDefault="00000000" w:rsidP="00F61CC1">
      <w:pPr>
        <w:pStyle w:val="Label"/>
        <w:jc w:val="both"/>
      </w:pPr>
      <w:r>
        <w:t>Estrutura</w:t>
      </w:r>
    </w:p>
    <w:p w14:paraId="1D560338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ENTIDADE ou AUTOR. </w:t>
      </w:r>
      <w:r>
        <w:rPr>
          <w:b/>
          <w:i w:val="0"/>
        </w:rPr>
        <w:t>Título da base ou do conjunto de dados</w:t>
      </w:r>
      <w:r>
        <w:rPr>
          <w:i w:val="0"/>
        </w:rPr>
        <w:t>. Versão, quando houver. Local: Instituição, ano. Base de dados. Disponível em: endereço eletrônico. Acesso em: dia mês abreviado. ano.</w:t>
      </w:r>
    </w:p>
    <w:p w14:paraId="07C63E69" w14:textId="77777777" w:rsidR="008F5E5C" w:rsidRDefault="00000000">
      <w:pPr>
        <w:pStyle w:val="Label"/>
      </w:pPr>
      <w:r>
        <w:lastRenderedPageBreak/>
        <w:t>Exemplo ilustrativo</w:t>
      </w:r>
    </w:p>
    <w:p w14:paraId="5B54E50F" w14:textId="77777777" w:rsidR="008F5E5C" w:rsidRDefault="00000000" w:rsidP="00F61CC1">
      <w:pPr>
        <w:pStyle w:val="ReferenceExample"/>
        <w:jc w:val="both"/>
      </w:pPr>
      <w:r>
        <w:t xml:space="preserve">INSTITUTO BRASILEIRO DE GEOGRAFIA E ESTATÍSTICA. </w:t>
      </w:r>
      <w:r>
        <w:rPr>
          <w:b/>
        </w:rPr>
        <w:t>Censo Demográfico 2022: resultados do universo</w:t>
      </w:r>
      <w:r>
        <w:t>. Rio de Janeiro: IBGE, 2023. Base de dados. Disponível em: https://www.ibge.gov.br/. Acesso em: 31 jul. 2026.</w:t>
      </w:r>
    </w:p>
    <w:p w14:paraId="62E46303" w14:textId="77777777" w:rsidR="008F5E5C" w:rsidRDefault="00000000">
      <w:pPr>
        <w:pStyle w:val="Ttulo2"/>
      </w:pPr>
      <w:r>
        <w:t>Documento cartográfico:</w:t>
      </w:r>
    </w:p>
    <w:p w14:paraId="6EB75FE0" w14:textId="77777777" w:rsidR="008F5E5C" w:rsidRDefault="00000000">
      <w:pPr>
        <w:pStyle w:val="Label"/>
      </w:pPr>
      <w:r>
        <w:t>Estrutura</w:t>
      </w:r>
    </w:p>
    <w:p w14:paraId="0BE602E6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AUTOR ou ENTIDADE. </w:t>
      </w:r>
      <w:r>
        <w:rPr>
          <w:b/>
          <w:i w:val="0"/>
        </w:rPr>
        <w:t>Título: subtítulo</w:t>
      </w:r>
      <w:r>
        <w:rPr>
          <w:i w:val="0"/>
        </w:rPr>
        <w:t>. Local: Editora ou instituição, ano. Descrição física, escala.</w:t>
      </w:r>
    </w:p>
    <w:p w14:paraId="1209E209" w14:textId="77777777" w:rsidR="008F5E5C" w:rsidRDefault="00000000" w:rsidP="00F61CC1">
      <w:pPr>
        <w:pStyle w:val="Label"/>
        <w:jc w:val="both"/>
      </w:pPr>
      <w:r>
        <w:t>Exemplo ilustrativo</w:t>
      </w:r>
    </w:p>
    <w:p w14:paraId="20313AC1" w14:textId="77777777" w:rsidR="008F5E5C" w:rsidRDefault="00000000" w:rsidP="00F61CC1">
      <w:pPr>
        <w:pStyle w:val="ReferenceExample"/>
        <w:jc w:val="both"/>
      </w:pPr>
      <w:r>
        <w:t xml:space="preserve">PARANÁ. Instituto Água e Terra. </w:t>
      </w:r>
      <w:r>
        <w:rPr>
          <w:b/>
        </w:rPr>
        <w:t>Mapa político do Estado do Paraná</w:t>
      </w:r>
      <w:r>
        <w:t>. Curitiba: IAT, 2024. 1 mapa, escala 1:1.000.000.</w:t>
      </w:r>
    </w:p>
    <w:p w14:paraId="1BA7BC88" w14:textId="77777777" w:rsidR="008F5E5C" w:rsidRDefault="00000000">
      <w:pPr>
        <w:pStyle w:val="Ttulo2"/>
      </w:pPr>
      <w:r>
        <w:t>Vídeo disponível em plataforma digital:</w:t>
      </w:r>
    </w:p>
    <w:p w14:paraId="0CF86CA6" w14:textId="77777777" w:rsidR="008F5E5C" w:rsidRDefault="00000000" w:rsidP="00F61CC1">
      <w:pPr>
        <w:pStyle w:val="Label"/>
        <w:jc w:val="both"/>
      </w:pPr>
      <w:r>
        <w:t>Estrutura</w:t>
      </w:r>
    </w:p>
    <w:p w14:paraId="316CDB78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AUTOR ou CANAL. </w:t>
      </w:r>
      <w:r>
        <w:rPr>
          <w:b/>
          <w:i w:val="0"/>
        </w:rPr>
        <w:t>Título do vídeo</w:t>
      </w:r>
      <w:r>
        <w:rPr>
          <w:i w:val="0"/>
        </w:rPr>
        <w:t>. Plataforma, data de publicação. 1 vídeo, duração. Disponível em: endereço eletrônico. Acesso em: dia mês abreviado. ano.</w:t>
      </w:r>
    </w:p>
    <w:p w14:paraId="382C6927" w14:textId="77777777" w:rsidR="008F5E5C" w:rsidRDefault="00000000" w:rsidP="00F61CC1">
      <w:pPr>
        <w:pStyle w:val="Label"/>
        <w:jc w:val="both"/>
      </w:pPr>
      <w:r>
        <w:t>Exemplo ilustrativo</w:t>
      </w:r>
    </w:p>
    <w:p w14:paraId="1ACADFDA" w14:textId="77777777" w:rsidR="008F5E5C" w:rsidRDefault="00000000" w:rsidP="00F61CC1">
      <w:pPr>
        <w:pStyle w:val="ReferenceExample"/>
        <w:jc w:val="both"/>
      </w:pPr>
      <w:r>
        <w:t xml:space="preserve">LABORATÓRIO DE GEOGRAFIA CULTURAL. </w:t>
      </w:r>
      <w:r>
        <w:rPr>
          <w:b/>
        </w:rPr>
        <w:t>Música, território e identidade</w:t>
      </w:r>
      <w:r>
        <w:t>. YouTube, 15 mar. 2025. 1 vídeo, 32 min. Disponível em: https://www.youtube.com/exemplo. Acesso em: 31 jul. 2026.</w:t>
      </w:r>
    </w:p>
    <w:p w14:paraId="73FA6A23" w14:textId="77777777" w:rsidR="008F5E5C" w:rsidRPr="00F61CC1" w:rsidRDefault="00000000">
      <w:pPr>
        <w:pStyle w:val="Ttulo2"/>
        <w:rPr>
          <w:i/>
          <w:iCs/>
        </w:rPr>
      </w:pPr>
      <w:r w:rsidRPr="00F61CC1">
        <w:rPr>
          <w:i/>
          <w:iCs/>
        </w:rPr>
        <w:t>Software:</w:t>
      </w:r>
    </w:p>
    <w:p w14:paraId="68C6A68A" w14:textId="77777777" w:rsidR="008F5E5C" w:rsidRDefault="00000000" w:rsidP="00F61CC1">
      <w:pPr>
        <w:pStyle w:val="Label"/>
        <w:jc w:val="both"/>
      </w:pPr>
      <w:r>
        <w:t>Estrutura</w:t>
      </w:r>
    </w:p>
    <w:p w14:paraId="27EFF6A4" w14:textId="77777777" w:rsidR="008F5E5C" w:rsidRDefault="00000000" w:rsidP="00F61CC1">
      <w:pPr>
        <w:pStyle w:val="Model"/>
        <w:jc w:val="both"/>
      </w:pPr>
      <w:r>
        <w:rPr>
          <w:i w:val="0"/>
        </w:rPr>
        <w:t xml:space="preserve">AUTOR ou ENTIDADE RESPONSÁVEL. </w:t>
      </w:r>
      <w:r>
        <w:rPr>
          <w:b/>
          <w:i w:val="0"/>
        </w:rPr>
        <w:t>Nome do software</w:t>
      </w:r>
      <w:r>
        <w:rPr>
          <w:i w:val="0"/>
        </w:rPr>
        <w:t>. Versão. Local: Instituição, ano. Software. Disponível em: endereço eletrônico. Acesso em: dia mês abreviado. ano.</w:t>
      </w:r>
    </w:p>
    <w:p w14:paraId="3BD5CABE" w14:textId="77777777" w:rsidR="008F5E5C" w:rsidRDefault="00000000" w:rsidP="00F61CC1">
      <w:pPr>
        <w:pStyle w:val="Label"/>
        <w:jc w:val="both"/>
      </w:pPr>
      <w:r>
        <w:t>Exemplo ilustrativo</w:t>
      </w:r>
    </w:p>
    <w:p w14:paraId="13CFBAB6" w14:textId="77777777" w:rsidR="008F5E5C" w:rsidRDefault="00000000" w:rsidP="00F61CC1">
      <w:pPr>
        <w:pStyle w:val="ReferenceExample"/>
        <w:jc w:val="both"/>
      </w:pPr>
      <w:r>
        <w:t xml:space="preserve">QGIS DEVELOPMENT TEAM. </w:t>
      </w:r>
      <w:r>
        <w:rPr>
          <w:b/>
        </w:rPr>
        <w:t>QGIS Geographic Information System</w:t>
      </w:r>
      <w:r>
        <w:t>. Versão 3.x. [S. l.]: Open Source Geospatial Foundation, 2026. Software. Disponível em: https://qgis.org/. Acesso em: 31 jul. 2026.</w:t>
      </w:r>
    </w:p>
    <w:p w14:paraId="233A89DF" w14:textId="77777777" w:rsidR="008F5E5C" w:rsidRDefault="008F5E5C">
      <w:pPr>
        <w:spacing w:line="276" w:lineRule="auto"/>
        <w:ind w:left="567" w:hanging="567"/>
      </w:pPr>
    </w:p>
    <w:p w14:paraId="17C7FADE" w14:textId="77777777" w:rsidR="008F5E5C" w:rsidRDefault="008F5E5C">
      <w:pPr>
        <w:spacing w:line="276" w:lineRule="auto"/>
        <w:ind w:left="567" w:hanging="567"/>
      </w:pPr>
    </w:p>
    <w:p w14:paraId="6DEFDBBB" w14:textId="77777777" w:rsidR="008F5E5C" w:rsidRDefault="008F5E5C">
      <w:pPr>
        <w:spacing w:line="276" w:lineRule="auto"/>
        <w:ind w:left="567" w:hanging="567"/>
      </w:pPr>
    </w:p>
    <w:p w14:paraId="25CD80E8" w14:textId="77777777" w:rsidR="008F5E5C" w:rsidRDefault="008F5E5C">
      <w:pPr>
        <w:spacing w:line="276" w:lineRule="auto"/>
        <w:ind w:left="567" w:hanging="567"/>
      </w:pPr>
    </w:p>
    <w:p w14:paraId="57D71461" w14:textId="77777777" w:rsidR="008F5E5C" w:rsidRDefault="008F5E5C">
      <w:pPr>
        <w:spacing w:line="276" w:lineRule="auto"/>
        <w:ind w:left="567" w:hanging="567"/>
      </w:pPr>
    </w:p>
    <w:p w14:paraId="7135ADBE" w14:textId="77777777" w:rsidR="008F5E5C" w:rsidRDefault="008F5E5C">
      <w:pPr>
        <w:spacing w:line="276" w:lineRule="auto"/>
        <w:ind w:left="567" w:hanging="567"/>
      </w:pPr>
    </w:p>
    <w:p w14:paraId="3357506E" w14:textId="77777777" w:rsidR="008F5E5C" w:rsidRDefault="00000000">
      <w:pPr>
        <w:spacing w:line="276" w:lineRule="auto"/>
        <w:ind w:left="567" w:hanging="567"/>
      </w:pPr>
      <w:r>
        <w:br w:type="page"/>
      </w:r>
    </w:p>
    <w:p w14:paraId="37B54FEC" w14:textId="77777777" w:rsidR="008F5E5C" w:rsidRDefault="00000000">
      <w:pPr>
        <w:pStyle w:val="Ttulo1"/>
        <w:spacing w:before="0" w:line="276" w:lineRule="auto"/>
        <w:jc w:val="center"/>
      </w:pPr>
      <w:r>
        <w:lastRenderedPageBreak/>
        <w:t>ANEXOS</w:t>
      </w:r>
    </w:p>
    <w:p w14:paraId="41C7E0E8" w14:textId="77777777" w:rsidR="008F5E5C" w:rsidRDefault="008F5E5C">
      <w:pPr>
        <w:pStyle w:val="Corpodetexto"/>
        <w:rPr>
          <w:i/>
          <w:iCs/>
          <w:sz w:val="22"/>
          <w:szCs w:val="22"/>
        </w:rPr>
      </w:pPr>
    </w:p>
    <w:p w14:paraId="2C0C0BC2" w14:textId="77777777" w:rsidR="008F5E5C" w:rsidRPr="00F61CC1" w:rsidRDefault="008F5E5C">
      <w:pPr>
        <w:pStyle w:val="Ttulo3"/>
        <w:spacing w:line="276" w:lineRule="auto"/>
        <w:jc w:val="left"/>
      </w:pPr>
    </w:p>
    <w:p w14:paraId="652BE565" w14:textId="77777777" w:rsidR="008F5E5C" w:rsidRDefault="00000000">
      <w:pPr>
        <w:pStyle w:val="Ttulo3"/>
        <w:spacing w:line="276" w:lineRule="auto"/>
        <w:jc w:val="left"/>
      </w:pPr>
      <w:r>
        <w:br w:type="page"/>
      </w:r>
    </w:p>
    <w:p w14:paraId="600C3E50" w14:textId="1F73B3BE" w:rsidR="008F5E5C" w:rsidRDefault="00000000">
      <w:pPr>
        <w:pStyle w:val="Ttulo3"/>
        <w:spacing w:before="0" w:line="276" w:lineRule="auto"/>
        <w:jc w:val="left"/>
      </w:pPr>
      <w:r>
        <w:lastRenderedPageBreak/>
        <w:t>ANEXO A</w:t>
      </w:r>
      <w:r w:rsidR="00F61CC1">
        <w:t xml:space="preserve"> -</w:t>
      </w:r>
      <w:r>
        <w:t xml:space="preserve"> HISTÓRICO ESCOLAR</w:t>
      </w:r>
    </w:p>
    <w:p w14:paraId="50BF6F1C" w14:textId="77777777" w:rsidR="008F5E5C" w:rsidRDefault="00000000">
      <w:pPr>
        <w:pStyle w:val="Ttulo3"/>
        <w:spacing w:before="0" w:line="276" w:lineRule="auto"/>
        <w:jc w:val="left"/>
      </w:pPr>
      <w:r>
        <w:rPr>
          <w:b w:val="0"/>
          <w:bCs w:val="0"/>
        </w:rPr>
        <w:t>Insira aqui o histórico escolar.</w:t>
      </w:r>
      <w:r>
        <w:br w:type="page"/>
      </w:r>
    </w:p>
    <w:p w14:paraId="5B165C2A" w14:textId="03CD2FB3" w:rsidR="008F5E5C" w:rsidRDefault="00000000">
      <w:pPr>
        <w:pStyle w:val="Ttulo3"/>
        <w:spacing w:before="0" w:line="276" w:lineRule="auto"/>
      </w:pPr>
      <w:r>
        <w:lastRenderedPageBreak/>
        <w:t>ANEXO B</w:t>
      </w:r>
      <w:r w:rsidR="00F61CC1">
        <w:t xml:space="preserve"> - </w:t>
      </w:r>
      <w:r>
        <w:t>CURRÍCULO LATTES ATUALIZADO DOS ÚLTIMOS 3 MESES ANTES DA QUALIFICAÇÃO</w:t>
      </w:r>
    </w:p>
    <w:p w14:paraId="03DA8CAE" w14:textId="77777777" w:rsidR="008F5E5C" w:rsidRPr="00F61CC1" w:rsidRDefault="00000000">
      <w:pPr>
        <w:spacing w:after="120" w:line="276" w:lineRule="auto"/>
        <w:rPr>
          <w:i/>
          <w:iCs/>
        </w:rPr>
      </w:pPr>
      <w:r>
        <w:rPr>
          <w:color w:val="000000"/>
        </w:rPr>
        <w:t xml:space="preserve">Insira aqui o </w:t>
      </w:r>
      <w:r w:rsidRPr="00F61CC1">
        <w:rPr>
          <w:i/>
          <w:iCs/>
          <w:color w:val="000000"/>
        </w:rPr>
        <w:t>currículo lattes</w:t>
      </w:r>
      <w:r>
        <w:rPr>
          <w:color w:val="000000"/>
        </w:rPr>
        <w:t xml:space="preserve"> em forma de texto (não insira como </w:t>
      </w:r>
      <w:r w:rsidRPr="00F61CC1">
        <w:rPr>
          <w:i/>
          <w:iCs/>
          <w:color w:val="000000"/>
        </w:rPr>
        <w:t xml:space="preserve">imagem/print screen). </w:t>
      </w:r>
    </w:p>
    <w:p w14:paraId="7253A562" w14:textId="77777777" w:rsidR="008F5E5C" w:rsidRDefault="008F5E5C">
      <w:pPr>
        <w:spacing w:after="120" w:line="276" w:lineRule="auto"/>
        <w:rPr>
          <w:color w:val="000000"/>
        </w:rPr>
      </w:pPr>
    </w:p>
    <w:p w14:paraId="0DFC86F5" w14:textId="4FF4B76C" w:rsidR="008F5E5C" w:rsidRDefault="00000000">
      <w:pPr>
        <w:spacing w:after="120" w:line="276" w:lineRule="auto"/>
      </w:pPr>
      <w:r>
        <w:rPr>
          <w:color w:val="000000"/>
        </w:rPr>
        <w:t xml:space="preserve">Procedimento para exportar </w:t>
      </w:r>
      <w:r w:rsidRPr="00F61CC1">
        <w:rPr>
          <w:i/>
          <w:iCs/>
          <w:color w:val="000000"/>
        </w:rPr>
        <w:t xml:space="preserve">o </w:t>
      </w:r>
      <w:r w:rsidR="00F61CC1" w:rsidRPr="00F61CC1">
        <w:rPr>
          <w:i/>
          <w:iCs/>
          <w:color w:val="000000"/>
        </w:rPr>
        <w:t>currículo lattes</w:t>
      </w:r>
      <w:r>
        <w:rPr>
          <w:color w:val="000000"/>
        </w:rPr>
        <w:t xml:space="preserve"> em forma de texto:</w:t>
      </w:r>
    </w:p>
    <w:p w14:paraId="2BD21D47" w14:textId="5FA2963B" w:rsidR="008F5E5C" w:rsidRDefault="00000000">
      <w:pPr>
        <w:numPr>
          <w:ilvl w:val="0"/>
          <w:numId w:val="1"/>
        </w:numPr>
        <w:spacing w:after="120" w:line="276" w:lineRule="auto"/>
      </w:pPr>
      <w:r>
        <w:rPr>
          <w:color w:val="000000"/>
        </w:rPr>
        <w:t xml:space="preserve">Abra o </w:t>
      </w:r>
      <w:r w:rsidR="00F61CC1">
        <w:rPr>
          <w:color w:val="000000"/>
        </w:rPr>
        <w:t>currículo</w:t>
      </w:r>
      <w:r>
        <w:rPr>
          <w:color w:val="000000"/>
        </w:rPr>
        <w:t xml:space="preserve"> como se fosse atualizar; </w:t>
      </w:r>
    </w:p>
    <w:p w14:paraId="36B9F014" w14:textId="77777777" w:rsidR="008F5E5C" w:rsidRDefault="00000000">
      <w:pPr>
        <w:numPr>
          <w:ilvl w:val="0"/>
          <w:numId w:val="1"/>
        </w:numPr>
        <w:spacing w:after="120" w:line="276" w:lineRule="auto"/>
      </w:pPr>
      <w:r>
        <w:rPr>
          <w:color w:val="000000"/>
        </w:rPr>
        <w:t>Clique em Exportar;</w:t>
      </w:r>
    </w:p>
    <w:p w14:paraId="163C0D74" w14:textId="77777777" w:rsidR="008F5E5C" w:rsidRDefault="00000000">
      <w:pPr>
        <w:numPr>
          <w:ilvl w:val="0"/>
          <w:numId w:val="1"/>
        </w:numPr>
        <w:spacing w:after="120" w:line="276" w:lineRule="auto"/>
      </w:pPr>
      <w:r>
        <w:rPr>
          <w:color w:val="000000"/>
        </w:rPr>
        <w:t>Abra no word;</w:t>
      </w:r>
    </w:p>
    <w:p w14:paraId="18DCDAFB" w14:textId="77777777" w:rsidR="008F5E5C" w:rsidRDefault="00000000">
      <w:pPr>
        <w:numPr>
          <w:ilvl w:val="0"/>
          <w:numId w:val="1"/>
        </w:numPr>
        <w:spacing w:after="120" w:line="276" w:lineRule="auto"/>
      </w:pPr>
      <w:r>
        <w:rPr>
          <w:color w:val="000000"/>
        </w:rPr>
        <w:t>Copie e cole o conteúdo do currículo aqui.</w:t>
      </w:r>
    </w:p>
    <w:p w14:paraId="6BC99FBB" w14:textId="77777777" w:rsidR="008F5E5C" w:rsidRDefault="008F5E5C" w:rsidP="00F61CC1">
      <w:pPr>
        <w:spacing w:after="120" w:line="276" w:lineRule="auto"/>
        <w:rPr>
          <w:color w:val="000000"/>
        </w:rPr>
      </w:pPr>
    </w:p>
    <w:sectPr w:rsidR="008F5E5C">
      <w:headerReference w:type="default" r:id="rId12"/>
      <w:pgSz w:w="11906" w:h="16838"/>
      <w:pgMar w:top="1701" w:right="1134" w:bottom="1134" w:left="1701" w:header="708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 desconhecido" w:date="2026-07-31T19:19:00Z" w:initials="">
    <w:p w14:paraId="1C520FA5" w14:textId="77777777" w:rsidR="008F5E5C" w:rsidRDefault="00F61CC1">
      <w:pPr>
        <w:spacing w:line="240" w:lineRule="auto"/>
        <w:jc w:val="left"/>
      </w:pPr>
      <w:r>
        <w:rPr>
          <w:rStyle w:val="Refdecomentrio"/>
        </w:rPr>
        <w:annotationRef/>
      </w:r>
      <w:r w:rsidR="00000000">
        <w:rPr>
          <w:iCs/>
          <w:color w:val="000000"/>
          <w:sz w:val="20"/>
          <w:szCs w:val="22"/>
        </w:rPr>
        <w:t>Relacione, na ordem em que aparecem, figuras, mapas, gráficos e fotografias, cada um com o número, o título e a página.</w:t>
      </w:r>
    </w:p>
  </w:comment>
  <w:comment w:id="1" w:author="Autor desconhecido" w:date="2026-07-31T19:20:00Z" w:initials="">
    <w:p w14:paraId="132EE54A" w14:textId="77777777" w:rsidR="008F5E5C" w:rsidRDefault="00F61CC1">
      <w:pPr>
        <w:spacing w:after="212" w:line="276" w:lineRule="auto"/>
      </w:pPr>
      <w:r>
        <w:rPr>
          <w:rStyle w:val="Refdecomentrio"/>
        </w:rPr>
        <w:annotationRef/>
      </w:r>
      <w:r w:rsidR="00000000">
        <w:rPr>
          <w:iCs/>
          <w:color w:val="000000"/>
          <w:sz w:val="20"/>
          <w:szCs w:val="22"/>
        </w:rPr>
        <w:t>Escreva em prosa o que mudou entre o projeto aprovado e este momento e, com igual franqueza, as dificuldades encontradas. Os avanços mostram maturidade. As dificuldades, longe de fragilizarem o trabalho, abrem espaço para que a banca colabore, sugerindo caminhos onde a pesquisa emperrou. Preencha o quadro abaixo e desenvolva cada ponto no texto que o segue.</w:t>
      </w:r>
    </w:p>
  </w:comment>
  <w:comment w:id="2" w:author="Autor desconhecido" w:date="2026-07-31T19:20:00Z" w:initials="">
    <w:p w14:paraId="091F1224" w14:textId="77777777" w:rsidR="008F5E5C" w:rsidRDefault="00F61CC1">
      <w:pPr>
        <w:spacing w:after="212" w:line="276" w:lineRule="auto"/>
      </w:pPr>
      <w:r>
        <w:rPr>
          <w:rStyle w:val="Refdecomentrio"/>
        </w:rPr>
        <w:annotationRef/>
      </w:r>
      <w:r w:rsidR="00000000">
        <w:rPr>
          <w:iCs/>
          <w:color w:val="000000"/>
          <w:sz w:val="20"/>
          <w:szCs w:val="22"/>
        </w:rPr>
        <w:t>Apresente o mapa completo da dissertação/tese e, ao lado de cada parte, a situação atual. Este plano deve conversar com a Parte II. Nenhum capítulo já escrito pode faltar aqui, e nenhum previsto aqui pode ser omitido lá. O quadro abaixo facilita a leitura da banca e a organização da própria discente.</w:t>
      </w:r>
    </w:p>
  </w:comment>
  <w:comment w:id="3" w:author="Autor desconhecido" w:date="2026-07-31T19:20:00Z" w:initials="">
    <w:p w14:paraId="0807A2C8" w14:textId="77777777" w:rsidR="008F5E5C" w:rsidRDefault="00F61CC1">
      <w:pPr>
        <w:spacing w:line="240" w:lineRule="auto"/>
        <w:jc w:val="left"/>
      </w:pPr>
      <w:r>
        <w:rPr>
          <w:rStyle w:val="Refdecomentrio"/>
        </w:rPr>
        <w:annotationRef/>
      </w:r>
      <w:r w:rsidR="00000000">
        <w:rPr>
          <w:iCs/>
          <w:color w:val="000000"/>
          <w:sz w:val="20"/>
          <w:szCs w:val="22"/>
        </w:rPr>
        <w:t>A introdução deve apresentar o tema e o objeto da pesquisa, delimitar o recorte espacial e temporal, expor a problemática e a questão central, indicar o objetivo geral e os objetivos específicos, justificar a relevância do estudo e sintetizar os principais fundamentos teóricos, procedimentos metodológicos e a organização dos capítulos.</w:t>
      </w:r>
    </w:p>
  </w:comment>
  <w:comment w:id="4" w:author="Autor desconhecido" w:date="2026-07-31T19:21:00Z" w:initials="">
    <w:p w14:paraId="27FC92DF" w14:textId="77777777" w:rsidR="008F5E5C" w:rsidRDefault="00F61CC1">
      <w:pPr>
        <w:spacing w:before="420" w:after="349" w:line="240" w:lineRule="auto"/>
        <w:jc w:val="left"/>
      </w:pPr>
      <w:r>
        <w:rPr>
          <w:rStyle w:val="Refdecomentrio"/>
        </w:rPr>
        <w:annotationRef/>
      </w:r>
      <w:r w:rsidR="00000000">
        <w:rPr>
          <w:rFonts w:eastAsia="DejaVu Sans" w:cs="Noto Sans Arabic"/>
          <w:color w:val="000000"/>
          <w:sz w:val="20"/>
          <w:szCs w:val="20"/>
          <w:lang w:val="en-US" w:eastAsia="en-US" w:bidi="en-US"/>
        </w:rPr>
        <w:t>Cada capítulo deve iniciar com a apresentação de seu objetivo, indicando o que será discutido e qual sua função no desenvolvimento da pesquisa. Também deve informar, de forma breve, como o capítulo está organizado e quais temas serão abordados em cada seção.</w:t>
      </w:r>
    </w:p>
  </w:comment>
  <w:comment w:id="5" w:author="Autor desconhecido" w:date="2026-07-31T19:23:00Z" w:initials="">
    <w:p w14:paraId="1F9B420A" w14:textId="77777777" w:rsidR="008F5E5C" w:rsidRDefault="00F61CC1">
      <w:pPr>
        <w:spacing w:line="240" w:lineRule="auto"/>
        <w:jc w:val="left"/>
      </w:pPr>
      <w:r>
        <w:rPr>
          <w:rStyle w:val="Refdecomentrio"/>
        </w:rPr>
        <w:annotationRef/>
      </w:r>
      <w:r w:rsidR="00000000">
        <w:rPr>
          <w:rFonts w:eastAsia="DejaVu Sans" w:cs="Noto Sans Arabic"/>
          <w:lang w:val="en-US" w:eastAsia="en-US" w:bidi="en-US"/>
        </w:rPr>
        <w:t>As etapas e os períodos abaixo são ilustrativos e devem ser ajustados à realidade da pesquisa e ao prazo do programa. O cronograma detalha o percurso da qualificação até a defesa, com granularidade semestral.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520FA5" w15:done="0"/>
  <w15:commentEx w15:paraId="132EE54A" w15:done="0"/>
  <w15:commentEx w15:paraId="091F1224" w15:done="0"/>
  <w15:commentEx w15:paraId="0807A2C8" w15:done="0"/>
  <w15:commentEx w15:paraId="27FC92DF" w15:done="0"/>
  <w15:commentEx w15:paraId="1F9B42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520FA5" w16cid:durableId="5A6E63F8"/>
  <w16cid:commentId w16cid:paraId="132EE54A" w16cid:durableId="4495E7BE"/>
  <w16cid:commentId w16cid:paraId="091F1224" w16cid:durableId="0CB43B4D"/>
  <w16cid:commentId w16cid:paraId="0807A2C8" w16cid:durableId="6721D0A8"/>
  <w16cid:commentId w16cid:paraId="27FC92DF" w16cid:durableId="06210DB1"/>
  <w16cid:commentId w16cid:paraId="1F9B420A" w16cid:durableId="3BCFC2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9372" w14:textId="77777777" w:rsidR="005354DB" w:rsidRDefault="005354DB">
      <w:pPr>
        <w:spacing w:line="240" w:lineRule="auto"/>
      </w:pPr>
      <w:r>
        <w:separator/>
      </w:r>
    </w:p>
  </w:endnote>
  <w:endnote w:type="continuationSeparator" w:id="0">
    <w:p w14:paraId="03F0D7D3" w14:textId="77777777" w:rsidR="005354DB" w:rsidRDefault="00535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</w:font>
  <w:font w:name="Noto Sans Arab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F90C" w14:textId="77777777" w:rsidR="005354DB" w:rsidRDefault="005354DB">
      <w:pPr>
        <w:spacing w:line="240" w:lineRule="auto"/>
      </w:pPr>
      <w:r>
        <w:separator/>
      </w:r>
    </w:p>
  </w:footnote>
  <w:footnote w:type="continuationSeparator" w:id="0">
    <w:p w14:paraId="0BD71ECF" w14:textId="77777777" w:rsidR="005354DB" w:rsidRDefault="005354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1C34" w14:textId="77777777" w:rsidR="008F5E5C" w:rsidRDefault="0000000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A7209"/>
    <w:multiLevelType w:val="multilevel"/>
    <w:tmpl w:val="BC76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6B144D2"/>
    <w:multiLevelType w:val="multilevel"/>
    <w:tmpl w:val="D77A0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4203037">
    <w:abstractNumId w:val="0"/>
  </w:num>
  <w:num w:numId="2" w16cid:durableId="1966544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5C"/>
    <w:rsid w:val="005354DB"/>
    <w:rsid w:val="00621F71"/>
    <w:rsid w:val="008F5E5C"/>
    <w:rsid w:val="009715DB"/>
    <w:rsid w:val="00F6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9E43"/>
  <w15:docId w15:val="{FD3DDE09-F855-429C-9226-D5A2D6B6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exact"/>
      <w:jc w:val="both"/>
    </w:pPr>
  </w:style>
  <w:style w:type="paragraph" w:styleId="Ttulo1">
    <w:name w:val="heading 1"/>
    <w:basedOn w:val="Normal"/>
    <w:uiPriority w:val="9"/>
    <w:qFormat/>
    <w:pPr>
      <w:keepNext/>
      <w:spacing w:before="240" w:after="360"/>
      <w:outlineLvl w:val="0"/>
    </w:pPr>
    <w:rPr>
      <w:b/>
      <w:bCs/>
      <w:color w:val="000000"/>
    </w:rPr>
  </w:style>
  <w:style w:type="paragraph" w:styleId="Ttulo2">
    <w:name w:val="heading 2"/>
    <w:basedOn w:val="Normal"/>
    <w:uiPriority w:val="9"/>
    <w:unhideWhenUsed/>
    <w:qFormat/>
    <w:pPr>
      <w:keepNext/>
      <w:spacing w:before="240" w:after="240"/>
      <w:outlineLvl w:val="1"/>
    </w:pPr>
    <w:rPr>
      <w:b/>
      <w:bCs/>
      <w:color w:val="000000"/>
    </w:rPr>
  </w:style>
  <w:style w:type="paragraph" w:styleId="Ttulo3">
    <w:name w:val="heading 3"/>
    <w:basedOn w:val="Normal"/>
    <w:uiPriority w:val="9"/>
    <w:unhideWhenUsed/>
    <w:qFormat/>
    <w:pPr>
      <w:keepNext/>
      <w:spacing w:before="240" w:after="240"/>
      <w:outlineLvl w:val="2"/>
    </w:pPr>
    <w:rPr>
      <w:b/>
      <w:bCs/>
      <w:color w:val="000000"/>
    </w:rPr>
  </w:style>
  <w:style w:type="paragraph" w:styleId="Ttulo4">
    <w:name w:val="heading 4"/>
    <w:basedOn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basedOn w:val="Normal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basedOn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Caracteresdenotaderodap">
    <w:name w:val="Caracteres de nota de rodapé"/>
    <w:uiPriority w:val="99"/>
    <w:semiHidden/>
    <w:unhideWhenUsed/>
    <w:qFormat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qFormat/>
    <w:rPr>
      <w:sz w:val="20"/>
      <w:szCs w:val="20"/>
    </w:rPr>
  </w:style>
  <w:style w:type="character" w:customStyle="1" w:styleId="Caracteresdenotadefim">
    <w:name w:val="Caracteres de nota de fim"/>
    <w:uiPriority w:val="99"/>
    <w:semiHidden/>
    <w:unhideWhenUsed/>
    <w:qFormat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qFormat/>
    <w:rPr>
      <w:sz w:val="20"/>
      <w:szCs w:val="2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rPr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StrongEmphasis">
    <w:name w:val="Strong Emphasis"/>
    <w:qFormat/>
    <w:pPr>
      <w:spacing w:line="360" w:lineRule="exact"/>
      <w:jc w:val="both"/>
    </w:pPr>
    <w:rPr>
      <w:b/>
      <w:bCs/>
    </w:rPr>
  </w:style>
  <w:style w:type="paragraph" w:styleId="PargrafodaLista">
    <w:name w:val="List Paragraph"/>
    <w:qFormat/>
    <w:pPr>
      <w:spacing w:line="360" w:lineRule="exact"/>
      <w:jc w:val="both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Anotao">
    <w:name w:val="Anotação"/>
    <w:basedOn w:val="Normal"/>
    <w:qFormat/>
    <w:rPr>
      <w:sz w:val="20"/>
      <w:szCs w:val="20"/>
    </w:rPr>
  </w:style>
  <w:style w:type="paragraph" w:customStyle="1" w:styleId="Label">
    <w:name w:val="Label"/>
    <w:qFormat/>
    <w:pPr>
      <w:keepNext/>
      <w:spacing w:before="120" w:after="60"/>
    </w:pPr>
    <w:rPr>
      <w:b/>
    </w:rPr>
  </w:style>
  <w:style w:type="paragraph" w:customStyle="1" w:styleId="Model">
    <w:name w:val="Model"/>
    <w:qFormat/>
    <w:pPr>
      <w:keepLines/>
      <w:spacing w:after="120"/>
    </w:pPr>
    <w:rPr>
      <w:i/>
    </w:rPr>
  </w:style>
  <w:style w:type="paragraph" w:customStyle="1" w:styleId="ReferenceExample">
    <w:name w:val="Reference Example"/>
    <w:qFormat/>
    <w:pPr>
      <w:keepLines/>
      <w:spacing w:after="240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1866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de Qualificação</vt:lpstr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de Qualificação</dc:title>
  <dc:subject/>
  <dc:creator>PPGG UNICENTRO</dc:creator>
  <dc:description/>
  <cp:lastModifiedBy>Karla Brumes</cp:lastModifiedBy>
  <cp:revision>2</cp:revision>
  <dcterms:created xsi:type="dcterms:W3CDTF">2026-08-06T14:37:00Z</dcterms:created>
  <dcterms:modified xsi:type="dcterms:W3CDTF">2026-08-06T14:37:00Z</dcterms:modified>
  <dc:language>pt-BR</dc:language>
</cp:coreProperties>
</file>